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7B" w:rsidRPr="00980821" w:rsidRDefault="00C75A7B" w:rsidP="00C75A7B">
      <w:pPr>
        <w:jc w:val="center"/>
        <w:rPr>
          <w:b/>
          <w:sz w:val="24"/>
        </w:rPr>
      </w:pPr>
      <w:r w:rsidRPr="00980821">
        <w:rPr>
          <w:b/>
          <w:sz w:val="24"/>
        </w:rPr>
        <w:t>EMIMI – Multidisciplinarne studije o migracijama i integracijama kroz interkulturalni dijalog</w:t>
      </w:r>
    </w:p>
    <w:p w:rsidR="00C75A7B" w:rsidRDefault="00C75A7B" w:rsidP="00C75A7B">
      <w:pPr>
        <w:jc w:val="center"/>
        <w:rPr>
          <w:b/>
        </w:rPr>
      </w:pPr>
    </w:p>
    <w:p w:rsidR="001A07E1" w:rsidRDefault="00C75A7B" w:rsidP="00C75A7B">
      <w:pPr>
        <w:jc w:val="center"/>
        <w:rPr>
          <w:b/>
          <w:i/>
          <w:sz w:val="32"/>
        </w:rPr>
      </w:pPr>
      <w:r w:rsidRPr="00980821">
        <w:rPr>
          <w:b/>
          <w:sz w:val="32"/>
        </w:rPr>
        <w:t xml:space="preserve">RASPORED PREDAVANJA ZA </w:t>
      </w:r>
      <w:r w:rsidR="00FC7BDA">
        <w:rPr>
          <w:b/>
          <w:i/>
          <w:sz w:val="32"/>
        </w:rPr>
        <w:t>FEBRUAR</w:t>
      </w:r>
      <w:r w:rsidR="005D797D">
        <w:rPr>
          <w:b/>
          <w:i/>
          <w:sz w:val="32"/>
        </w:rPr>
        <w:t>/JUN</w:t>
      </w:r>
      <w:r w:rsidR="00556802">
        <w:rPr>
          <w:b/>
          <w:i/>
          <w:sz w:val="32"/>
        </w:rPr>
        <w:t xml:space="preserve"> 2022.–2023.</w:t>
      </w:r>
    </w:p>
    <w:p w:rsidR="00FC7BDA" w:rsidRDefault="00FC7BDA" w:rsidP="00C75A7B">
      <w:pPr>
        <w:jc w:val="center"/>
        <w:rPr>
          <w:b/>
          <w:i/>
          <w:sz w:val="32"/>
        </w:rPr>
      </w:pPr>
    </w:p>
    <w:p w:rsidR="00FC7BDA" w:rsidRDefault="00FC7BDA" w:rsidP="00FC7BDA">
      <w:pPr>
        <w:rPr>
          <w:b/>
          <w:sz w:val="32"/>
        </w:rPr>
      </w:pPr>
      <w:r>
        <w:rPr>
          <w:b/>
          <w:sz w:val="32"/>
        </w:rPr>
        <w:t>FEBRUAR</w:t>
      </w:r>
      <w:r w:rsidR="00612A61">
        <w:rPr>
          <w:b/>
          <w:sz w:val="32"/>
        </w:rPr>
        <w:t xml:space="preserve"> 2023.</w:t>
      </w:r>
      <w:bookmarkStart w:id="0" w:name="_GoBack"/>
      <w:bookmarkEnd w:id="0"/>
    </w:p>
    <w:p w:rsidR="006A7388" w:rsidRPr="00FC7BDA" w:rsidRDefault="006A7388" w:rsidP="00FC7BDA">
      <w:pPr>
        <w:rPr>
          <w:b/>
          <w:sz w:val="32"/>
        </w:rPr>
      </w:pPr>
    </w:p>
    <w:tbl>
      <w:tblPr>
        <w:tblStyle w:val="a"/>
        <w:tblW w:w="10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2977"/>
        <w:gridCol w:w="2977"/>
        <w:gridCol w:w="1559"/>
        <w:gridCol w:w="1984"/>
      </w:tblGrid>
      <w:tr w:rsidR="00FC7BDA" w:rsidTr="003E44D9">
        <w:trPr>
          <w:trHeight w:val="232"/>
          <w:tblHeader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E5D69" w:rsidRDefault="00FC7BDA" w:rsidP="008B282E">
            <w:pPr>
              <w:rPr>
                <w:b/>
                <w:sz w:val="20"/>
                <w:szCs w:val="20"/>
                <w:highlight w:val="cyan"/>
              </w:rPr>
            </w:pPr>
            <w:r w:rsidRPr="005F03D0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FC7BDA" w:rsidRPr="00C75A7B" w:rsidTr="003E44D9">
        <w:trPr>
          <w:trHeight w:val="265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7D304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EC" w:rsidRPr="003E44D9" w:rsidRDefault="00D60BEC" w:rsidP="00D60BEC">
            <w:pPr>
              <w:spacing w:before="24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>15. 3. 2023.</w:t>
            </w:r>
          </w:p>
          <w:p w:rsidR="00D60BEC" w:rsidRDefault="00D60BEC" w:rsidP="00D60BEC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Predmet: </w:t>
            </w:r>
          </w:p>
          <w:p w:rsidR="00D60BEC" w:rsidRDefault="00D60BEC" w:rsidP="00D60B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Istorijski kontekst migracija i interkulturnog dijaloga u Crnoj Gori</w:t>
            </w:r>
          </w:p>
          <w:p w:rsidR="00D60BEC" w:rsidRDefault="00D60BEC" w:rsidP="00D60BEC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doc.dr Adnan Prekić</w:t>
            </w:r>
          </w:p>
          <w:p w:rsidR="00FC7BDA" w:rsidRPr="00C75A7B" w:rsidRDefault="00D60BEC" w:rsidP="00D60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17h00-19h00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</w:tr>
      <w:tr w:rsidR="00FC7BDA" w:rsidRPr="00C75A7B" w:rsidTr="003E44D9">
        <w:trPr>
          <w:trHeight w:val="276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8B282E">
            <w:pPr>
              <w:rPr>
                <w:b/>
                <w:sz w:val="20"/>
                <w:szCs w:val="20"/>
              </w:rPr>
            </w:pPr>
          </w:p>
          <w:p w:rsidR="00FC7BDA" w:rsidRDefault="00FC7BDA" w:rsidP="008B282E">
            <w:pPr>
              <w:rPr>
                <w:b/>
                <w:sz w:val="20"/>
                <w:szCs w:val="20"/>
              </w:rPr>
            </w:pPr>
          </w:p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4D9" w:rsidRPr="003E44D9" w:rsidRDefault="003E44D9" w:rsidP="003E44D9">
            <w:pPr>
              <w:spacing w:before="24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>21. 2. 2023.</w:t>
            </w:r>
          </w:p>
          <w:p w:rsidR="00FC7BDA" w:rsidRDefault="00FC7BDA" w:rsidP="008B282E">
            <w:pPr>
              <w:rPr>
                <w:b/>
                <w:sz w:val="20"/>
                <w:szCs w:val="20"/>
              </w:rPr>
            </w:pPr>
          </w:p>
          <w:p w:rsidR="00FC7BDA" w:rsidRDefault="00FC7BDA" w:rsidP="008B282E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Predmet: </w:t>
            </w:r>
          </w:p>
          <w:p w:rsidR="00FC7BDA" w:rsidRDefault="00FC7BDA" w:rsidP="008B282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Istorijski kontekst migracija i interkulturnog dijaloga u Crnoj Gori</w:t>
            </w:r>
          </w:p>
          <w:p w:rsidR="00FC7BDA" w:rsidRDefault="003E44D9" w:rsidP="008B282E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FC7BDA">
              <w:rPr>
                <w:b/>
                <w:sz w:val="20"/>
                <w:szCs w:val="20"/>
              </w:rPr>
              <w:t>oc.dr Adnan Prekić</w:t>
            </w:r>
          </w:p>
          <w:p w:rsidR="00FC7BDA" w:rsidRPr="00C75A7B" w:rsidRDefault="00BA5654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7D3040">
              <w:rPr>
                <w:b/>
                <w:sz w:val="20"/>
                <w:szCs w:val="20"/>
              </w:rPr>
              <w:t>h00-19</w:t>
            </w:r>
            <w:r w:rsidR="00FC7BDA">
              <w:rPr>
                <w:b/>
                <w:sz w:val="20"/>
                <w:szCs w:val="20"/>
              </w:rPr>
              <w:t>h00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4D9" w:rsidRPr="003E44D9" w:rsidRDefault="003E44D9" w:rsidP="003E44D9">
            <w:pPr>
              <w:spacing w:before="24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>22. 2. 2023.</w:t>
            </w:r>
          </w:p>
          <w:p w:rsidR="00FC7BDA" w:rsidRDefault="00FC7BDA" w:rsidP="008B282E">
            <w:pPr>
              <w:rPr>
                <w:b/>
                <w:sz w:val="20"/>
                <w:szCs w:val="20"/>
              </w:rPr>
            </w:pPr>
          </w:p>
          <w:p w:rsidR="007373D1" w:rsidRDefault="007373D1" w:rsidP="007373D1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Predmet: </w:t>
            </w:r>
          </w:p>
          <w:p w:rsidR="007373D1" w:rsidRDefault="007373D1" w:rsidP="007373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Istorijski kontekst migracija i interkulturnog dijaloga u Crnoj Gori</w:t>
            </w:r>
          </w:p>
          <w:p w:rsidR="007373D1" w:rsidRDefault="007373D1" w:rsidP="007373D1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doc.dr Adnan Prekić</w:t>
            </w:r>
          </w:p>
          <w:p w:rsidR="00FC7BDA" w:rsidRPr="00C75A7B" w:rsidRDefault="007373D1" w:rsidP="00737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17h00-19h00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</w:tr>
      <w:tr w:rsidR="00FC7BDA" w:rsidRPr="00C75A7B" w:rsidTr="003E44D9">
        <w:trPr>
          <w:trHeight w:val="17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4D9" w:rsidRPr="003E44D9" w:rsidRDefault="003E44D9" w:rsidP="003E44D9">
            <w:pPr>
              <w:spacing w:before="24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>28. 2. 2023.</w:t>
            </w:r>
          </w:p>
          <w:p w:rsidR="007373D1" w:rsidRDefault="007373D1" w:rsidP="007373D1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Predmet: </w:t>
            </w:r>
          </w:p>
          <w:p w:rsidR="007373D1" w:rsidRDefault="007373D1" w:rsidP="007373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Istorijski kontekst migracija i interkulturnog dijaloga u Crnoj Gori</w:t>
            </w:r>
          </w:p>
          <w:p w:rsidR="007373D1" w:rsidRDefault="003E44D9" w:rsidP="007373D1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7373D1">
              <w:rPr>
                <w:b/>
                <w:sz w:val="20"/>
                <w:szCs w:val="20"/>
              </w:rPr>
              <w:t>oc.dr Adnan Prekić</w:t>
            </w:r>
          </w:p>
          <w:p w:rsidR="00FC7BDA" w:rsidRPr="00C75A7B" w:rsidRDefault="007373D1" w:rsidP="00737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17h00-19h00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D6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</w:tr>
    </w:tbl>
    <w:p w:rsidR="00FC7BDA" w:rsidRDefault="00FC7BDA" w:rsidP="00FC7BDA">
      <w:pPr>
        <w:rPr>
          <w:b/>
          <w:i/>
          <w:sz w:val="32"/>
        </w:rPr>
      </w:pPr>
    </w:p>
    <w:p w:rsidR="00FC7BDA" w:rsidRDefault="00FC7BDA" w:rsidP="00C75A7B">
      <w:pPr>
        <w:jc w:val="center"/>
        <w:rPr>
          <w:b/>
          <w:i/>
          <w:sz w:val="32"/>
        </w:rPr>
      </w:pPr>
    </w:p>
    <w:p w:rsidR="00FC7BDA" w:rsidRDefault="00FC7BDA" w:rsidP="00C75A7B">
      <w:pPr>
        <w:jc w:val="center"/>
        <w:rPr>
          <w:b/>
          <w:sz w:val="32"/>
        </w:rPr>
      </w:pPr>
    </w:p>
    <w:p w:rsidR="00FC7BDA" w:rsidRDefault="00FC7BDA" w:rsidP="00C75A7B">
      <w:pPr>
        <w:jc w:val="center"/>
        <w:rPr>
          <w:b/>
          <w:sz w:val="32"/>
        </w:rPr>
      </w:pPr>
    </w:p>
    <w:p w:rsidR="00FC7BDA" w:rsidRDefault="00FC7BDA" w:rsidP="00FC7BDA">
      <w:pPr>
        <w:rPr>
          <w:b/>
          <w:sz w:val="32"/>
        </w:rPr>
      </w:pPr>
      <w:r>
        <w:rPr>
          <w:b/>
          <w:sz w:val="32"/>
        </w:rPr>
        <w:lastRenderedPageBreak/>
        <w:t>MART</w:t>
      </w:r>
      <w:r w:rsidR="00612A61">
        <w:rPr>
          <w:b/>
          <w:sz w:val="32"/>
        </w:rPr>
        <w:t xml:space="preserve"> 2023.</w:t>
      </w:r>
    </w:p>
    <w:tbl>
      <w:tblPr>
        <w:tblStyle w:val="a"/>
        <w:tblW w:w="106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2551"/>
        <w:gridCol w:w="2410"/>
        <w:gridCol w:w="2552"/>
        <w:gridCol w:w="2268"/>
      </w:tblGrid>
      <w:tr w:rsidR="006C5C6C" w:rsidTr="004A7FE4">
        <w:trPr>
          <w:trHeight w:val="590"/>
          <w:tblHeader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E5D69" w:rsidRDefault="00FC7BDA" w:rsidP="008B282E">
            <w:pPr>
              <w:rPr>
                <w:b/>
                <w:sz w:val="20"/>
                <w:szCs w:val="20"/>
                <w:highlight w:val="cyan"/>
              </w:rPr>
            </w:pPr>
            <w:r w:rsidRPr="005F03D0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6C5C6C" w:rsidRPr="00C75A7B" w:rsidTr="004A7FE4">
        <w:trPr>
          <w:trHeight w:val="2800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8B282E">
            <w:pPr>
              <w:rPr>
                <w:b/>
                <w:sz w:val="20"/>
                <w:szCs w:val="20"/>
              </w:rPr>
            </w:pPr>
          </w:p>
          <w:p w:rsidR="00FC7BDA" w:rsidRDefault="00FC7BDA" w:rsidP="008B282E">
            <w:pPr>
              <w:rPr>
                <w:b/>
                <w:sz w:val="20"/>
                <w:szCs w:val="20"/>
              </w:rPr>
            </w:pPr>
          </w:p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4D9" w:rsidRPr="00780B05" w:rsidRDefault="003E44D9" w:rsidP="003E44D9">
            <w:pPr>
              <w:spacing w:before="240"/>
              <w:rPr>
                <w:b/>
                <w:sz w:val="20"/>
                <w:szCs w:val="20"/>
              </w:rPr>
            </w:pPr>
            <w:r w:rsidRPr="00780B05">
              <w:rPr>
                <w:b/>
                <w:sz w:val="20"/>
                <w:szCs w:val="20"/>
              </w:rPr>
              <w:t>2. 3. 2023.</w:t>
            </w:r>
          </w:p>
          <w:p w:rsidR="003E44D9" w:rsidRPr="00780B05" w:rsidRDefault="003E44D9" w:rsidP="003E44D9">
            <w:pPr>
              <w:spacing w:before="240"/>
              <w:rPr>
                <w:b/>
                <w:sz w:val="20"/>
                <w:szCs w:val="20"/>
              </w:rPr>
            </w:pPr>
            <w:r w:rsidRPr="00780B05">
              <w:rPr>
                <w:b/>
                <w:sz w:val="20"/>
                <w:szCs w:val="20"/>
              </w:rPr>
              <w:t xml:space="preserve">Predmet: </w:t>
            </w:r>
          </w:p>
          <w:p w:rsidR="003E44D9" w:rsidRPr="00780B05" w:rsidRDefault="003E44D9" w:rsidP="003E44D9">
            <w:pPr>
              <w:rPr>
                <w:i/>
                <w:sz w:val="20"/>
                <w:szCs w:val="20"/>
                <w:lang w:val="sr-Latn-ME"/>
              </w:rPr>
            </w:pPr>
            <w:r w:rsidRPr="00780B05">
              <w:rPr>
                <w:i/>
                <w:sz w:val="20"/>
                <w:szCs w:val="20"/>
                <w:lang w:val="sr-Latn-ME"/>
              </w:rPr>
              <w:t>Poresko i budžetsko pravo Evropske unije</w:t>
            </w:r>
          </w:p>
          <w:p w:rsidR="003E44D9" w:rsidRPr="00780B05" w:rsidRDefault="003E44D9" w:rsidP="003E44D9">
            <w:pPr>
              <w:rPr>
                <w:sz w:val="20"/>
                <w:szCs w:val="20"/>
                <w:lang w:val="sr-Latn-ME"/>
              </w:rPr>
            </w:pPr>
          </w:p>
          <w:p w:rsidR="003E44D9" w:rsidRDefault="003E44D9" w:rsidP="003E44D9">
            <w:pPr>
              <w:rPr>
                <w:b/>
                <w:sz w:val="20"/>
                <w:szCs w:val="20"/>
                <w:lang w:val="sr-Latn-ME"/>
              </w:rPr>
            </w:pPr>
            <w:r w:rsidRPr="00780B05">
              <w:rPr>
                <w:b/>
                <w:sz w:val="20"/>
                <w:szCs w:val="20"/>
                <w:lang w:val="sr-Latn-ME"/>
              </w:rPr>
              <w:t>Prof. Dr Gordana Paović-Jeknić, Pravni fakultet, UCG</w:t>
            </w:r>
          </w:p>
          <w:p w:rsidR="00780B05" w:rsidRPr="00780B05" w:rsidRDefault="00780B05" w:rsidP="003E44D9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>17h00-19h00</w:t>
            </w:r>
          </w:p>
          <w:p w:rsidR="00FC7BDA" w:rsidRPr="00780B05" w:rsidRDefault="00FC7BDA" w:rsidP="003E44D9">
            <w:pPr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780B05" w:rsidRDefault="00FC7BDA" w:rsidP="003E44D9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6C5C6C" w:rsidRPr="00C75A7B" w:rsidTr="004A7FE4">
        <w:trPr>
          <w:trHeight w:val="2678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Default="009B4428" w:rsidP="009B4428">
            <w:pPr>
              <w:rPr>
                <w:b/>
                <w:sz w:val="20"/>
                <w:szCs w:val="20"/>
              </w:rPr>
            </w:pPr>
          </w:p>
          <w:p w:rsidR="009B4428" w:rsidRDefault="009B4428" w:rsidP="009B4428">
            <w:pPr>
              <w:rPr>
                <w:b/>
                <w:sz w:val="20"/>
                <w:szCs w:val="20"/>
              </w:rPr>
            </w:pPr>
          </w:p>
          <w:p w:rsidR="009B4428" w:rsidRPr="00C75A7B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Default="009B4428" w:rsidP="009B4428">
            <w:pPr>
              <w:rPr>
                <w:b/>
                <w:sz w:val="20"/>
                <w:szCs w:val="20"/>
              </w:rPr>
            </w:pPr>
          </w:p>
          <w:p w:rsidR="009B4428" w:rsidRPr="00C75A7B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05" w:rsidRPr="00780B05" w:rsidRDefault="00780B05" w:rsidP="00780B05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80B05">
              <w:rPr>
                <w:b/>
                <w:sz w:val="20"/>
                <w:szCs w:val="20"/>
              </w:rPr>
              <w:t>. 3. 2023.</w:t>
            </w:r>
          </w:p>
          <w:p w:rsidR="00780B05" w:rsidRPr="00780B05" w:rsidRDefault="00780B05" w:rsidP="00780B05">
            <w:pPr>
              <w:spacing w:before="240"/>
              <w:rPr>
                <w:b/>
                <w:sz w:val="20"/>
                <w:szCs w:val="20"/>
              </w:rPr>
            </w:pPr>
            <w:r w:rsidRPr="00780B05">
              <w:rPr>
                <w:b/>
                <w:sz w:val="20"/>
                <w:szCs w:val="20"/>
              </w:rPr>
              <w:t xml:space="preserve">Predmet: </w:t>
            </w:r>
          </w:p>
          <w:p w:rsidR="00780B05" w:rsidRPr="00780B05" w:rsidRDefault="00780B05" w:rsidP="00780B05">
            <w:pPr>
              <w:rPr>
                <w:i/>
                <w:sz w:val="20"/>
                <w:szCs w:val="20"/>
                <w:lang w:val="sr-Latn-ME"/>
              </w:rPr>
            </w:pPr>
            <w:r w:rsidRPr="00780B05">
              <w:rPr>
                <w:i/>
                <w:sz w:val="20"/>
                <w:szCs w:val="20"/>
                <w:lang w:val="sr-Latn-ME"/>
              </w:rPr>
              <w:t>Poresko i budžetsko pravo Evropske unije</w:t>
            </w:r>
          </w:p>
          <w:p w:rsidR="00780B05" w:rsidRPr="00780B05" w:rsidRDefault="00780B05" w:rsidP="00780B05">
            <w:pPr>
              <w:rPr>
                <w:sz w:val="20"/>
                <w:szCs w:val="20"/>
                <w:lang w:val="sr-Latn-ME"/>
              </w:rPr>
            </w:pPr>
          </w:p>
          <w:p w:rsidR="00780B05" w:rsidRDefault="00780B05" w:rsidP="00780B05">
            <w:pPr>
              <w:rPr>
                <w:b/>
                <w:sz w:val="20"/>
                <w:szCs w:val="20"/>
                <w:lang w:val="sr-Latn-ME"/>
              </w:rPr>
            </w:pPr>
            <w:r w:rsidRPr="00780B05">
              <w:rPr>
                <w:b/>
                <w:sz w:val="20"/>
                <w:szCs w:val="20"/>
                <w:lang w:val="sr-Latn-ME"/>
              </w:rPr>
              <w:t>Prof. Dr Gordana Paović-Jeknić, Pravni fakultet, UCG</w:t>
            </w:r>
          </w:p>
          <w:p w:rsidR="00780B05" w:rsidRPr="00780B05" w:rsidRDefault="00780B05" w:rsidP="00780B05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>17h00-19h00</w:t>
            </w:r>
          </w:p>
          <w:p w:rsidR="009B4428" w:rsidRPr="00C75A7B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Pr="00780B05" w:rsidRDefault="009B4428" w:rsidP="00780B05">
            <w:pPr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4D9" w:rsidRPr="00780B05" w:rsidRDefault="00780B05" w:rsidP="003E44D9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E44D9" w:rsidRPr="00780B05">
              <w:rPr>
                <w:b/>
                <w:sz w:val="20"/>
                <w:szCs w:val="20"/>
              </w:rPr>
              <w:t>. 3. 2023.</w:t>
            </w:r>
          </w:p>
          <w:p w:rsidR="003E44D9" w:rsidRPr="00780B05" w:rsidRDefault="003E44D9" w:rsidP="003E44D9">
            <w:pPr>
              <w:spacing w:before="240"/>
              <w:rPr>
                <w:b/>
                <w:sz w:val="20"/>
                <w:szCs w:val="20"/>
              </w:rPr>
            </w:pPr>
            <w:r w:rsidRPr="00780B05">
              <w:rPr>
                <w:b/>
                <w:sz w:val="20"/>
                <w:szCs w:val="20"/>
              </w:rPr>
              <w:t xml:space="preserve">Predmet: </w:t>
            </w:r>
          </w:p>
          <w:p w:rsidR="003E44D9" w:rsidRPr="00780B05" w:rsidRDefault="003E44D9" w:rsidP="003E44D9">
            <w:pPr>
              <w:rPr>
                <w:i/>
                <w:sz w:val="20"/>
                <w:szCs w:val="20"/>
                <w:lang w:val="sr-Latn-ME"/>
              </w:rPr>
            </w:pPr>
            <w:r w:rsidRPr="00780B05">
              <w:rPr>
                <w:i/>
                <w:sz w:val="20"/>
                <w:szCs w:val="20"/>
                <w:lang w:val="sr-Latn-ME"/>
              </w:rPr>
              <w:t>Poresko i budžetsko pravo Evropske unije</w:t>
            </w:r>
          </w:p>
          <w:p w:rsidR="003E44D9" w:rsidRPr="00780B05" w:rsidRDefault="003E44D9" w:rsidP="003E44D9">
            <w:pPr>
              <w:rPr>
                <w:sz w:val="20"/>
                <w:szCs w:val="20"/>
                <w:lang w:val="sr-Latn-ME"/>
              </w:rPr>
            </w:pPr>
          </w:p>
          <w:p w:rsidR="003E44D9" w:rsidRDefault="003E44D9" w:rsidP="003E44D9">
            <w:pPr>
              <w:rPr>
                <w:b/>
                <w:sz w:val="20"/>
                <w:szCs w:val="20"/>
                <w:lang w:val="sr-Latn-ME"/>
              </w:rPr>
            </w:pPr>
            <w:r w:rsidRPr="00780B05">
              <w:rPr>
                <w:b/>
                <w:sz w:val="20"/>
                <w:szCs w:val="20"/>
                <w:lang w:val="sr-Latn-ME"/>
              </w:rPr>
              <w:t>Prof. Dr Gordana Paović-Jeknić, Pravni fakultet, UCG</w:t>
            </w:r>
          </w:p>
          <w:p w:rsidR="00780B05" w:rsidRPr="00780B05" w:rsidRDefault="00780B05" w:rsidP="003E44D9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>17h00-19h00</w:t>
            </w:r>
          </w:p>
          <w:p w:rsidR="009B4428" w:rsidRPr="00780B05" w:rsidRDefault="009B4428" w:rsidP="009B4428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6C5C6C" w:rsidRPr="00C75A7B" w:rsidTr="004A7FE4">
        <w:trPr>
          <w:trHeight w:val="1740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Default="009B4428" w:rsidP="009B4428">
            <w:pPr>
              <w:rPr>
                <w:b/>
                <w:sz w:val="20"/>
                <w:szCs w:val="20"/>
              </w:rPr>
            </w:pPr>
          </w:p>
          <w:p w:rsidR="009B4428" w:rsidRPr="00C75A7B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Pr="00C75A7B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Pr="00C75A7B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4D9" w:rsidRPr="00780B05" w:rsidRDefault="00780B05" w:rsidP="003E44D9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3E44D9" w:rsidRPr="00780B05">
              <w:rPr>
                <w:b/>
                <w:sz w:val="20"/>
                <w:szCs w:val="20"/>
              </w:rPr>
              <w:t>. 3. 2023.</w:t>
            </w:r>
          </w:p>
          <w:p w:rsidR="003E44D9" w:rsidRPr="00780B05" w:rsidRDefault="003E44D9" w:rsidP="003E44D9">
            <w:pPr>
              <w:spacing w:before="240"/>
              <w:rPr>
                <w:b/>
                <w:sz w:val="20"/>
                <w:szCs w:val="20"/>
              </w:rPr>
            </w:pPr>
            <w:r w:rsidRPr="00780B05">
              <w:rPr>
                <w:b/>
                <w:sz w:val="20"/>
                <w:szCs w:val="20"/>
              </w:rPr>
              <w:t xml:space="preserve">Predmet: </w:t>
            </w:r>
          </w:p>
          <w:p w:rsidR="003E44D9" w:rsidRPr="00780B05" w:rsidRDefault="003E44D9" w:rsidP="003E44D9">
            <w:pPr>
              <w:rPr>
                <w:i/>
                <w:sz w:val="20"/>
                <w:szCs w:val="20"/>
                <w:lang w:val="sr-Latn-ME"/>
              </w:rPr>
            </w:pPr>
            <w:r w:rsidRPr="00780B05">
              <w:rPr>
                <w:i/>
                <w:sz w:val="20"/>
                <w:szCs w:val="20"/>
                <w:lang w:val="sr-Latn-ME"/>
              </w:rPr>
              <w:t>Poresko i budžetsko pravo Evropske unije</w:t>
            </w:r>
          </w:p>
          <w:p w:rsidR="003E44D9" w:rsidRPr="00780B05" w:rsidRDefault="003E44D9" w:rsidP="003E44D9">
            <w:pPr>
              <w:rPr>
                <w:sz w:val="20"/>
                <w:szCs w:val="20"/>
                <w:lang w:val="sr-Latn-ME"/>
              </w:rPr>
            </w:pPr>
          </w:p>
          <w:p w:rsidR="003E44D9" w:rsidRDefault="003E44D9" w:rsidP="003E44D9">
            <w:pPr>
              <w:rPr>
                <w:b/>
                <w:sz w:val="20"/>
                <w:szCs w:val="20"/>
                <w:lang w:val="sr-Latn-ME"/>
              </w:rPr>
            </w:pPr>
            <w:r w:rsidRPr="00780B05">
              <w:rPr>
                <w:b/>
                <w:sz w:val="20"/>
                <w:szCs w:val="20"/>
                <w:lang w:val="sr-Latn-ME"/>
              </w:rPr>
              <w:t>Prof. Dr Gordana Paović-Jeknić, Pravni fakultet, UCG</w:t>
            </w:r>
          </w:p>
          <w:p w:rsidR="00780B05" w:rsidRPr="00780B05" w:rsidRDefault="00780B05" w:rsidP="00780B05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>17h00-19h00</w:t>
            </w:r>
          </w:p>
          <w:p w:rsidR="00780B05" w:rsidRPr="00780B05" w:rsidRDefault="00780B05" w:rsidP="003E44D9">
            <w:pPr>
              <w:rPr>
                <w:b/>
                <w:sz w:val="20"/>
                <w:szCs w:val="20"/>
                <w:lang w:val="sr-Latn-ME"/>
              </w:rPr>
            </w:pPr>
          </w:p>
          <w:p w:rsidR="009B4428" w:rsidRPr="00780B05" w:rsidRDefault="009B4428" w:rsidP="009B4428">
            <w:pPr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Pr="00780B05" w:rsidRDefault="009B4428" w:rsidP="009B4428">
            <w:pPr>
              <w:rPr>
                <w:b/>
                <w:sz w:val="20"/>
                <w:szCs w:val="20"/>
              </w:rPr>
            </w:pPr>
          </w:p>
        </w:tc>
      </w:tr>
      <w:tr w:rsidR="006C5C6C" w:rsidTr="004A7FE4">
        <w:trPr>
          <w:trHeight w:val="458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Pr="00780B05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Pr="00780B05" w:rsidRDefault="009B4428" w:rsidP="009B4428">
            <w:pPr>
              <w:rPr>
                <w:b/>
                <w:sz w:val="20"/>
                <w:szCs w:val="20"/>
              </w:rPr>
            </w:pPr>
          </w:p>
        </w:tc>
      </w:tr>
      <w:tr w:rsidR="006C5C6C" w:rsidRPr="00C75A7B" w:rsidTr="004A7FE4">
        <w:trPr>
          <w:trHeight w:val="2744"/>
        </w:trPr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Pr="00C75A7B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05" w:rsidRPr="00780B05" w:rsidRDefault="00780B05" w:rsidP="00780B05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780B05">
              <w:rPr>
                <w:b/>
                <w:sz w:val="20"/>
                <w:szCs w:val="20"/>
              </w:rPr>
              <w:t>. 3. 2023.</w:t>
            </w:r>
          </w:p>
          <w:p w:rsidR="009B4428" w:rsidRPr="00780B05" w:rsidRDefault="009B4428" w:rsidP="009B4428">
            <w:pPr>
              <w:spacing w:before="240"/>
              <w:rPr>
                <w:b/>
                <w:sz w:val="20"/>
                <w:szCs w:val="20"/>
              </w:rPr>
            </w:pPr>
            <w:r w:rsidRPr="00780B05">
              <w:rPr>
                <w:b/>
                <w:sz w:val="20"/>
                <w:szCs w:val="20"/>
              </w:rPr>
              <w:t xml:space="preserve">Predmet: </w:t>
            </w:r>
          </w:p>
          <w:p w:rsidR="009B4428" w:rsidRPr="00780B05" w:rsidRDefault="009B4428" w:rsidP="009B4428">
            <w:pPr>
              <w:rPr>
                <w:i/>
                <w:sz w:val="20"/>
                <w:szCs w:val="20"/>
                <w:lang w:val="hr-HR"/>
              </w:rPr>
            </w:pPr>
            <w:r w:rsidRPr="00780B05">
              <w:rPr>
                <w:i/>
                <w:sz w:val="20"/>
                <w:szCs w:val="20"/>
                <w:lang w:val="hr-HR"/>
              </w:rPr>
              <w:t xml:space="preserve">Evropsko javno mnjenje o migracijama </w:t>
            </w:r>
          </w:p>
          <w:p w:rsidR="00780B05" w:rsidRPr="00780B05" w:rsidRDefault="00780B05" w:rsidP="009B4428">
            <w:pPr>
              <w:rPr>
                <w:b/>
                <w:sz w:val="20"/>
                <w:szCs w:val="20"/>
                <w:lang w:val="hr-HR"/>
              </w:rPr>
            </w:pPr>
          </w:p>
          <w:p w:rsidR="009B4428" w:rsidRDefault="009B4428" w:rsidP="009B4428">
            <w:pPr>
              <w:rPr>
                <w:b/>
                <w:sz w:val="20"/>
                <w:szCs w:val="20"/>
                <w:lang w:val="hr-HR"/>
              </w:rPr>
            </w:pPr>
            <w:r w:rsidRPr="00780B05">
              <w:rPr>
                <w:b/>
                <w:sz w:val="20"/>
                <w:szCs w:val="20"/>
                <w:lang w:val="hr-HR"/>
              </w:rPr>
              <w:t>prof. dr Olivera Komar, Fakultet političkih nauka</w:t>
            </w:r>
          </w:p>
          <w:p w:rsidR="004A7FE4" w:rsidRDefault="004A7FE4" w:rsidP="00780B05">
            <w:pPr>
              <w:rPr>
                <w:b/>
                <w:sz w:val="20"/>
                <w:szCs w:val="20"/>
              </w:rPr>
            </w:pPr>
          </w:p>
          <w:p w:rsidR="00780B05" w:rsidRPr="00780B05" w:rsidRDefault="00DF5B3C" w:rsidP="00780B05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>16h30-19h0</w:t>
            </w:r>
            <w:r w:rsidR="00780B05">
              <w:rPr>
                <w:b/>
                <w:sz w:val="20"/>
                <w:szCs w:val="20"/>
              </w:rPr>
              <w:t>0</w:t>
            </w:r>
          </w:p>
          <w:p w:rsidR="00780B05" w:rsidRPr="00780B05" w:rsidRDefault="00780B05" w:rsidP="009B44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05" w:rsidRPr="00780B05" w:rsidRDefault="00F74E5C" w:rsidP="00780B05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780B05" w:rsidRPr="00780B05">
              <w:rPr>
                <w:b/>
                <w:sz w:val="20"/>
                <w:szCs w:val="20"/>
              </w:rPr>
              <w:t>. 3. 2023.</w:t>
            </w:r>
          </w:p>
          <w:p w:rsidR="009B4428" w:rsidRPr="00780B05" w:rsidRDefault="009B4428" w:rsidP="009B4428">
            <w:pPr>
              <w:spacing w:before="240"/>
              <w:rPr>
                <w:b/>
                <w:sz w:val="20"/>
                <w:szCs w:val="20"/>
              </w:rPr>
            </w:pPr>
            <w:r w:rsidRPr="00780B05">
              <w:rPr>
                <w:b/>
                <w:sz w:val="20"/>
                <w:szCs w:val="20"/>
              </w:rPr>
              <w:t xml:space="preserve">Predmet: </w:t>
            </w:r>
          </w:p>
          <w:p w:rsidR="009B4428" w:rsidRPr="00780B05" w:rsidRDefault="009B4428" w:rsidP="009B4428">
            <w:pPr>
              <w:rPr>
                <w:i/>
                <w:sz w:val="20"/>
                <w:szCs w:val="20"/>
                <w:lang w:val="hr-HR"/>
              </w:rPr>
            </w:pPr>
            <w:r w:rsidRPr="00780B05">
              <w:rPr>
                <w:i/>
                <w:sz w:val="20"/>
                <w:szCs w:val="20"/>
                <w:lang w:val="hr-HR"/>
              </w:rPr>
              <w:t xml:space="preserve">Evropsko javno mnjenje o migracijama </w:t>
            </w:r>
          </w:p>
          <w:p w:rsidR="00780B05" w:rsidRPr="00780B05" w:rsidRDefault="00780B05" w:rsidP="009B4428">
            <w:pPr>
              <w:rPr>
                <w:b/>
                <w:sz w:val="20"/>
                <w:szCs w:val="20"/>
                <w:lang w:val="hr-HR"/>
              </w:rPr>
            </w:pPr>
          </w:p>
          <w:p w:rsidR="009B4428" w:rsidRDefault="009B4428" w:rsidP="009B4428">
            <w:pPr>
              <w:rPr>
                <w:b/>
                <w:sz w:val="20"/>
                <w:szCs w:val="20"/>
                <w:lang w:val="hr-HR"/>
              </w:rPr>
            </w:pPr>
            <w:r w:rsidRPr="00780B05">
              <w:rPr>
                <w:b/>
                <w:sz w:val="20"/>
                <w:szCs w:val="20"/>
                <w:lang w:val="hr-HR"/>
              </w:rPr>
              <w:t>prof. dr Olivera Komar, Fakultet političkih nauka</w:t>
            </w:r>
          </w:p>
          <w:p w:rsidR="004A7FE4" w:rsidRDefault="004A7FE4" w:rsidP="00780B05">
            <w:pPr>
              <w:rPr>
                <w:b/>
                <w:sz w:val="20"/>
                <w:szCs w:val="20"/>
              </w:rPr>
            </w:pPr>
          </w:p>
          <w:p w:rsidR="00DF5B3C" w:rsidRPr="00780B05" w:rsidRDefault="00DF5B3C" w:rsidP="00DF5B3C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>16h30-19h00</w:t>
            </w:r>
          </w:p>
          <w:p w:rsidR="00780B05" w:rsidRPr="009B4428" w:rsidRDefault="00780B05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Pr="00780B05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Pr="00780B05" w:rsidRDefault="009B4428" w:rsidP="009B4428">
            <w:pPr>
              <w:rPr>
                <w:b/>
                <w:sz w:val="20"/>
                <w:szCs w:val="20"/>
              </w:rPr>
            </w:pPr>
          </w:p>
        </w:tc>
      </w:tr>
      <w:tr w:rsidR="006C5C6C" w:rsidTr="004A7FE4">
        <w:trPr>
          <w:trHeight w:val="735"/>
        </w:trPr>
        <w:tc>
          <w:tcPr>
            <w:tcW w:w="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Pr="00780B05" w:rsidRDefault="00F74E5C" w:rsidP="009B44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28. 3. 2023.</w:t>
            </w:r>
          </w:p>
          <w:p w:rsidR="009B4428" w:rsidRPr="00780B05" w:rsidRDefault="009B4428" w:rsidP="009B4428">
            <w:pPr>
              <w:spacing w:before="240"/>
              <w:rPr>
                <w:b/>
                <w:sz w:val="20"/>
                <w:szCs w:val="20"/>
              </w:rPr>
            </w:pPr>
            <w:r w:rsidRPr="00780B05">
              <w:rPr>
                <w:b/>
                <w:sz w:val="20"/>
                <w:szCs w:val="20"/>
              </w:rPr>
              <w:t xml:space="preserve">Predmet: </w:t>
            </w:r>
          </w:p>
          <w:p w:rsidR="009B4428" w:rsidRPr="00780B05" w:rsidRDefault="009B4428" w:rsidP="009B4428">
            <w:pPr>
              <w:rPr>
                <w:i/>
                <w:sz w:val="20"/>
                <w:szCs w:val="20"/>
              </w:rPr>
            </w:pPr>
            <w:r w:rsidRPr="00780B05">
              <w:rPr>
                <w:i/>
                <w:sz w:val="20"/>
                <w:szCs w:val="20"/>
              </w:rPr>
              <w:t>Evropske integracije i migracije u medijskom i političkom diskursu</w:t>
            </w:r>
          </w:p>
          <w:p w:rsidR="009B4428" w:rsidRPr="00780B05" w:rsidRDefault="009B4428" w:rsidP="009B4428">
            <w:pPr>
              <w:rPr>
                <w:b/>
                <w:sz w:val="20"/>
                <w:szCs w:val="20"/>
              </w:rPr>
            </w:pPr>
          </w:p>
          <w:p w:rsidR="00242A31" w:rsidRPr="00780B05" w:rsidRDefault="00242A31" w:rsidP="00242A31">
            <w:pPr>
              <w:rPr>
                <w:b/>
                <w:sz w:val="20"/>
                <w:szCs w:val="20"/>
              </w:rPr>
            </w:pPr>
            <w:r w:rsidRPr="00780B05">
              <w:rPr>
                <w:b/>
                <w:sz w:val="20"/>
                <w:szCs w:val="20"/>
              </w:rPr>
              <w:t>doc.dr Sonja Špadijer</w:t>
            </w:r>
          </w:p>
          <w:p w:rsidR="009B4428" w:rsidRPr="00780B05" w:rsidRDefault="00F74E5C" w:rsidP="009B44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17h00–19h0</w:t>
            </w:r>
            <w:r w:rsidR="009B4428" w:rsidRPr="00780B05">
              <w:rPr>
                <w:b/>
                <w:sz w:val="20"/>
                <w:szCs w:val="20"/>
              </w:rPr>
              <w:t>0</w:t>
            </w:r>
          </w:p>
          <w:p w:rsidR="009B4428" w:rsidRPr="00780B05" w:rsidRDefault="009B4428" w:rsidP="00242A31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428" w:rsidRPr="00780B05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65" w:rsidRDefault="00252665" w:rsidP="009B442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31. 3. 2023.</w:t>
            </w:r>
          </w:p>
          <w:p w:rsidR="009B4428" w:rsidRPr="00780B05" w:rsidRDefault="009B4428" w:rsidP="009B4428">
            <w:pPr>
              <w:spacing w:before="240"/>
              <w:rPr>
                <w:b/>
                <w:sz w:val="20"/>
                <w:szCs w:val="20"/>
              </w:rPr>
            </w:pPr>
            <w:r w:rsidRPr="00780B05">
              <w:rPr>
                <w:b/>
                <w:sz w:val="20"/>
                <w:szCs w:val="20"/>
              </w:rPr>
              <w:t xml:space="preserve">Predmet: </w:t>
            </w:r>
          </w:p>
          <w:p w:rsidR="009B4428" w:rsidRPr="00780B05" w:rsidRDefault="009B4428" w:rsidP="009B4428">
            <w:pPr>
              <w:rPr>
                <w:i/>
                <w:sz w:val="20"/>
                <w:szCs w:val="20"/>
              </w:rPr>
            </w:pPr>
            <w:r w:rsidRPr="00780B05">
              <w:rPr>
                <w:i/>
                <w:sz w:val="20"/>
                <w:szCs w:val="20"/>
              </w:rPr>
              <w:t>Evropske integracije i migracije u medijskom i političkom diskursu</w:t>
            </w:r>
          </w:p>
          <w:p w:rsidR="009B4428" w:rsidRPr="00780B05" w:rsidRDefault="009B4428" w:rsidP="009B4428">
            <w:pPr>
              <w:rPr>
                <w:b/>
                <w:sz w:val="20"/>
                <w:szCs w:val="20"/>
              </w:rPr>
            </w:pPr>
          </w:p>
          <w:p w:rsidR="00242A31" w:rsidRPr="00780B05" w:rsidRDefault="00242A31" w:rsidP="00242A31">
            <w:pPr>
              <w:rPr>
                <w:b/>
                <w:sz w:val="20"/>
                <w:szCs w:val="20"/>
              </w:rPr>
            </w:pPr>
            <w:r w:rsidRPr="00780B05">
              <w:rPr>
                <w:b/>
                <w:sz w:val="20"/>
                <w:szCs w:val="20"/>
              </w:rPr>
              <w:t>doc.dr Sonja Špadijer</w:t>
            </w:r>
          </w:p>
          <w:p w:rsidR="009B4428" w:rsidRPr="00780B05" w:rsidRDefault="00252665" w:rsidP="009B44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17h00–19h00</w:t>
            </w:r>
          </w:p>
          <w:p w:rsidR="009B4428" w:rsidRPr="00780B05" w:rsidRDefault="009B4428" w:rsidP="00242A31">
            <w:pPr>
              <w:rPr>
                <w:b/>
                <w:sz w:val="20"/>
                <w:szCs w:val="20"/>
              </w:rPr>
            </w:pPr>
          </w:p>
        </w:tc>
      </w:tr>
    </w:tbl>
    <w:p w:rsidR="00FC7BDA" w:rsidRDefault="00FC7BDA" w:rsidP="00C75A7B">
      <w:pPr>
        <w:jc w:val="center"/>
        <w:rPr>
          <w:b/>
          <w:sz w:val="32"/>
        </w:rPr>
      </w:pPr>
    </w:p>
    <w:p w:rsidR="00FC7BDA" w:rsidRDefault="00FC7BDA" w:rsidP="00C75A7B">
      <w:pPr>
        <w:jc w:val="center"/>
        <w:rPr>
          <w:b/>
          <w:sz w:val="32"/>
        </w:rPr>
      </w:pPr>
    </w:p>
    <w:p w:rsidR="00FC7BDA" w:rsidRDefault="00FC7BDA" w:rsidP="00C75A7B">
      <w:pPr>
        <w:jc w:val="center"/>
        <w:rPr>
          <w:b/>
          <w:sz w:val="32"/>
        </w:rPr>
      </w:pPr>
    </w:p>
    <w:p w:rsidR="00FC7BDA" w:rsidRDefault="00FC7BDA" w:rsidP="00C75A7B">
      <w:pPr>
        <w:jc w:val="center"/>
        <w:rPr>
          <w:b/>
          <w:sz w:val="32"/>
        </w:rPr>
      </w:pPr>
    </w:p>
    <w:p w:rsidR="00FC7BDA" w:rsidRDefault="00FC7BDA" w:rsidP="00C75A7B">
      <w:pPr>
        <w:jc w:val="center"/>
        <w:rPr>
          <w:b/>
          <w:sz w:val="32"/>
        </w:rPr>
      </w:pPr>
    </w:p>
    <w:p w:rsidR="00FC7BDA" w:rsidRDefault="00FC7BDA" w:rsidP="00C75A7B">
      <w:pPr>
        <w:jc w:val="center"/>
        <w:rPr>
          <w:b/>
          <w:sz w:val="32"/>
        </w:rPr>
      </w:pPr>
    </w:p>
    <w:p w:rsidR="00FC7BDA" w:rsidRDefault="00FC7BDA" w:rsidP="00C75A7B">
      <w:pPr>
        <w:jc w:val="center"/>
        <w:rPr>
          <w:b/>
          <w:sz w:val="32"/>
        </w:rPr>
      </w:pPr>
    </w:p>
    <w:p w:rsidR="00FC7BDA" w:rsidRDefault="00FC7BDA" w:rsidP="00C75A7B">
      <w:pPr>
        <w:jc w:val="center"/>
        <w:rPr>
          <w:b/>
          <w:sz w:val="32"/>
        </w:rPr>
      </w:pPr>
    </w:p>
    <w:p w:rsidR="00252665" w:rsidRDefault="00252665" w:rsidP="00C75A7B">
      <w:pPr>
        <w:jc w:val="center"/>
        <w:rPr>
          <w:b/>
          <w:sz w:val="32"/>
        </w:rPr>
      </w:pPr>
    </w:p>
    <w:p w:rsidR="00FC7BDA" w:rsidRDefault="00FC7BDA" w:rsidP="00C75A7B">
      <w:pPr>
        <w:jc w:val="center"/>
        <w:rPr>
          <w:b/>
          <w:sz w:val="32"/>
        </w:rPr>
      </w:pPr>
    </w:p>
    <w:p w:rsidR="00FC7BDA" w:rsidRDefault="00FC7BDA" w:rsidP="00C75A7B">
      <w:pPr>
        <w:jc w:val="center"/>
        <w:rPr>
          <w:b/>
          <w:sz w:val="32"/>
        </w:rPr>
      </w:pPr>
    </w:p>
    <w:p w:rsidR="00252665" w:rsidRDefault="00252665" w:rsidP="00C75A7B">
      <w:pPr>
        <w:jc w:val="center"/>
        <w:rPr>
          <w:b/>
          <w:sz w:val="32"/>
        </w:rPr>
      </w:pPr>
    </w:p>
    <w:p w:rsidR="00252665" w:rsidRDefault="00252665" w:rsidP="00C75A7B">
      <w:pPr>
        <w:jc w:val="center"/>
        <w:rPr>
          <w:b/>
          <w:sz w:val="32"/>
        </w:rPr>
      </w:pPr>
    </w:p>
    <w:p w:rsidR="00252665" w:rsidRDefault="00252665" w:rsidP="00C75A7B">
      <w:pPr>
        <w:jc w:val="center"/>
        <w:rPr>
          <w:b/>
          <w:sz w:val="32"/>
        </w:rPr>
      </w:pPr>
    </w:p>
    <w:p w:rsidR="00252665" w:rsidRDefault="00252665" w:rsidP="00C75A7B">
      <w:pPr>
        <w:jc w:val="center"/>
        <w:rPr>
          <w:b/>
          <w:sz w:val="32"/>
        </w:rPr>
      </w:pPr>
    </w:p>
    <w:p w:rsidR="00242A31" w:rsidRDefault="00242A31" w:rsidP="00C75A7B">
      <w:pPr>
        <w:jc w:val="center"/>
        <w:rPr>
          <w:b/>
          <w:sz w:val="32"/>
        </w:rPr>
      </w:pPr>
    </w:p>
    <w:p w:rsidR="00FC7BDA" w:rsidRDefault="00FC7BDA" w:rsidP="00C75A7B">
      <w:pPr>
        <w:jc w:val="center"/>
        <w:rPr>
          <w:b/>
        </w:rPr>
      </w:pPr>
    </w:p>
    <w:p w:rsidR="00FC7BDA" w:rsidRDefault="00FC7BDA" w:rsidP="00C75A7B">
      <w:pPr>
        <w:jc w:val="center"/>
        <w:rPr>
          <w:b/>
        </w:rPr>
      </w:pPr>
    </w:p>
    <w:p w:rsidR="004A7FE4" w:rsidRDefault="004A7FE4" w:rsidP="00FC7BDA">
      <w:pPr>
        <w:rPr>
          <w:b/>
          <w:sz w:val="32"/>
          <w:szCs w:val="32"/>
        </w:rPr>
      </w:pPr>
    </w:p>
    <w:p w:rsidR="00FC7BDA" w:rsidRPr="006A7388" w:rsidRDefault="00FC7BDA" w:rsidP="00FC7BDA">
      <w:pPr>
        <w:rPr>
          <w:b/>
          <w:sz w:val="32"/>
          <w:szCs w:val="32"/>
        </w:rPr>
      </w:pPr>
      <w:r w:rsidRPr="006A7388">
        <w:rPr>
          <w:b/>
          <w:sz w:val="32"/>
          <w:szCs w:val="32"/>
        </w:rPr>
        <w:t>APRIL</w:t>
      </w:r>
      <w:r w:rsidR="00612A61">
        <w:rPr>
          <w:b/>
          <w:sz w:val="32"/>
          <w:szCs w:val="32"/>
        </w:rPr>
        <w:t xml:space="preserve"> 2023.</w:t>
      </w:r>
    </w:p>
    <w:p w:rsidR="00FC7BDA" w:rsidRDefault="00FC7BDA" w:rsidP="00C75A7B">
      <w:pPr>
        <w:jc w:val="center"/>
        <w:rPr>
          <w:b/>
        </w:rPr>
      </w:pPr>
    </w:p>
    <w:tbl>
      <w:tblPr>
        <w:tblStyle w:val="a"/>
        <w:tblW w:w="10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"/>
        <w:gridCol w:w="2835"/>
        <w:gridCol w:w="2977"/>
        <w:gridCol w:w="3685"/>
        <w:gridCol w:w="425"/>
      </w:tblGrid>
      <w:tr w:rsidR="00252665" w:rsidTr="006C5C6C">
        <w:trPr>
          <w:trHeight w:val="1911"/>
          <w:tblHeader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Default="005D797D" w:rsidP="00B156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Pr="00CE5D69" w:rsidRDefault="005D797D" w:rsidP="00CE5D69">
            <w:pPr>
              <w:rPr>
                <w:b/>
                <w:sz w:val="20"/>
                <w:szCs w:val="20"/>
                <w:highlight w:val="cyan"/>
              </w:rPr>
            </w:pPr>
            <w:r w:rsidRPr="005F03D0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Default="005D797D" w:rsidP="00B156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Default="005D797D" w:rsidP="00B156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Default="005D797D" w:rsidP="00B156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252665" w:rsidRPr="00C75A7B" w:rsidTr="006C5C6C">
        <w:trPr>
          <w:trHeight w:val="3269"/>
        </w:trPr>
        <w:tc>
          <w:tcPr>
            <w:tcW w:w="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Default="005D797D" w:rsidP="00EC5430">
            <w:pPr>
              <w:rPr>
                <w:b/>
                <w:sz w:val="20"/>
                <w:szCs w:val="20"/>
              </w:rPr>
            </w:pPr>
          </w:p>
          <w:p w:rsidR="005D797D" w:rsidRDefault="005D797D" w:rsidP="00EC5430">
            <w:pPr>
              <w:rPr>
                <w:b/>
                <w:sz w:val="20"/>
                <w:szCs w:val="20"/>
              </w:rPr>
            </w:pPr>
          </w:p>
          <w:p w:rsidR="005D797D" w:rsidRPr="00C75A7B" w:rsidRDefault="005D797D" w:rsidP="00E75A8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A8D" w:rsidRDefault="00E75A8D" w:rsidP="00E75A8D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4. 4. 2023.</w:t>
            </w:r>
          </w:p>
          <w:p w:rsidR="003256C6" w:rsidRPr="00780B05" w:rsidRDefault="003256C6" w:rsidP="003256C6">
            <w:pPr>
              <w:spacing w:before="240"/>
              <w:rPr>
                <w:b/>
                <w:sz w:val="20"/>
                <w:szCs w:val="20"/>
              </w:rPr>
            </w:pPr>
            <w:r w:rsidRPr="00780B05">
              <w:rPr>
                <w:b/>
                <w:sz w:val="20"/>
                <w:szCs w:val="20"/>
              </w:rPr>
              <w:t xml:space="preserve">Predmet: </w:t>
            </w:r>
          </w:p>
          <w:p w:rsidR="003256C6" w:rsidRPr="00780B05" w:rsidRDefault="003256C6" w:rsidP="003256C6">
            <w:pPr>
              <w:rPr>
                <w:i/>
                <w:sz w:val="20"/>
                <w:szCs w:val="20"/>
              </w:rPr>
            </w:pPr>
            <w:r w:rsidRPr="00780B05">
              <w:rPr>
                <w:i/>
                <w:sz w:val="20"/>
                <w:szCs w:val="20"/>
              </w:rPr>
              <w:t>Evropske integracije i migracije u medijskom i političkom diskursu</w:t>
            </w:r>
          </w:p>
          <w:p w:rsidR="003256C6" w:rsidRPr="00780B05" w:rsidRDefault="003256C6" w:rsidP="003256C6">
            <w:pPr>
              <w:rPr>
                <w:b/>
                <w:sz w:val="20"/>
                <w:szCs w:val="20"/>
              </w:rPr>
            </w:pPr>
          </w:p>
          <w:p w:rsidR="003256C6" w:rsidRPr="00780B05" w:rsidRDefault="003256C6" w:rsidP="003256C6">
            <w:pPr>
              <w:rPr>
                <w:b/>
                <w:sz w:val="20"/>
                <w:szCs w:val="20"/>
              </w:rPr>
            </w:pPr>
            <w:r w:rsidRPr="00780B05">
              <w:rPr>
                <w:b/>
                <w:sz w:val="20"/>
                <w:szCs w:val="20"/>
              </w:rPr>
              <w:t>doc.dr Sonja Špadijer</w:t>
            </w:r>
          </w:p>
          <w:p w:rsidR="003256C6" w:rsidRPr="00780B05" w:rsidRDefault="003256C6" w:rsidP="003256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17h00–19h00</w:t>
            </w:r>
          </w:p>
          <w:p w:rsidR="005D797D" w:rsidRPr="00C75A7B" w:rsidRDefault="005D797D" w:rsidP="00E75A8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Pr="00C75A7B" w:rsidRDefault="005D797D" w:rsidP="00252665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6C6" w:rsidRPr="003256C6" w:rsidRDefault="003256C6" w:rsidP="003256C6">
            <w:pPr>
              <w:spacing w:before="240"/>
              <w:rPr>
                <w:b/>
                <w:color w:val="000000" w:themeColor="text1"/>
                <w:sz w:val="20"/>
                <w:szCs w:val="20"/>
              </w:rPr>
            </w:pPr>
            <w:r w:rsidRPr="003256C6">
              <w:rPr>
                <w:b/>
                <w:color w:val="000000" w:themeColor="text1"/>
                <w:sz w:val="20"/>
                <w:szCs w:val="20"/>
              </w:rPr>
              <w:t>6. 4. 2023.</w:t>
            </w:r>
          </w:p>
          <w:p w:rsidR="003256C6" w:rsidRPr="003256C6" w:rsidRDefault="003256C6" w:rsidP="003256C6">
            <w:pPr>
              <w:spacing w:before="240"/>
              <w:rPr>
                <w:b/>
                <w:color w:val="000000" w:themeColor="text1"/>
                <w:sz w:val="20"/>
                <w:szCs w:val="20"/>
              </w:rPr>
            </w:pPr>
            <w:r w:rsidRPr="003256C6">
              <w:rPr>
                <w:b/>
                <w:color w:val="000000" w:themeColor="text1"/>
                <w:sz w:val="20"/>
                <w:szCs w:val="20"/>
              </w:rPr>
              <w:t>Radionica:</w:t>
            </w:r>
          </w:p>
          <w:p w:rsidR="003256C6" w:rsidRPr="003256C6" w:rsidRDefault="003256C6" w:rsidP="003256C6">
            <w:pPr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56C6">
              <w:rPr>
                <w:i/>
                <w:color w:val="000000" w:themeColor="text1"/>
                <w:sz w:val="20"/>
                <w:szCs w:val="20"/>
              </w:rPr>
              <w:t>Hyperbase: web plateform for analysing and visualizing textual data</w:t>
            </w:r>
          </w:p>
          <w:p w:rsidR="00DF5B3C" w:rsidRDefault="003256C6" w:rsidP="003256C6">
            <w:pPr>
              <w:rPr>
                <w:rFonts w:eastAsia="Arial"/>
                <w:b/>
                <w:color w:val="000000" w:themeColor="text1"/>
                <w:sz w:val="18"/>
                <w:szCs w:val="18"/>
              </w:rPr>
            </w:pPr>
            <w:r w:rsidRPr="00DF5B3C">
              <w:rPr>
                <w:b/>
                <w:color w:val="000000" w:themeColor="text1"/>
                <w:sz w:val="20"/>
                <w:szCs w:val="20"/>
              </w:rPr>
              <w:t xml:space="preserve">L’Université de Nice, </w:t>
            </w:r>
            <w:r w:rsidRPr="00DF5B3C">
              <w:rPr>
                <w:rFonts w:eastAsia="Arial"/>
                <w:b/>
                <w:color w:val="000000" w:themeColor="text1"/>
                <w:sz w:val="18"/>
                <w:szCs w:val="18"/>
              </w:rPr>
              <w:t xml:space="preserve"> UM</w:t>
            </w:r>
            <w:r w:rsidR="00DF5B3C">
              <w:rPr>
                <w:rFonts w:eastAsia="Arial"/>
                <w:b/>
                <w:color w:val="000000" w:themeColor="text1"/>
                <w:sz w:val="18"/>
                <w:szCs w:val="18"/>
              </w:rPr>
              <w:t xml:space="preserve">R 7320: Bases, Corpus, Langage, </w:t>
            </w:r>
          </w:p>
          <w:p w:rsidR="003256C6" w:rsidRPr="00DF5B3C" w:rsidRDefault="002C4460" w:rsidP="003256C6">
            <w:pPr>
              <w:rPr>
                <w:rFonts w:eastAsia="Arial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="00DF5B3C" w:rsidRPr="00815500">
                <w:rPr>
                  <w:rStyle w:val="Hyperlink"/>
                  <w:rFonts w:eastAsia="Arial"/>
                  <w:b/>
                  <w:sz w:val="20"/>
                  <w:szCs w:val="20"/>
                </w:rPr>
                <w:t>http://bcl.unice.fr/membres/Laurent.Vanni/</w:t>
              </w:r>
            </w:hyperlink>
          </w:p>
          <w:p w:rsidR="003256C6" w:rsidRPr="00DF5B3C" w:rsidRDefault="003256C6" w:rsidP="003256C6">
            <w:pPr>
              <w:rPr>
                <w:b/>
                <w:color w:val="000000" w:themeColor="text1"/>
                <w:sz w:val="20"/>
                <w:szCs w:val="20"/>
              </w:rPr>
            </w:pPr>
            <w:r w:rsidRPr="00DF5B3C">
              <w:rPr>
                <w:b/>
                <w:color w:val="000000" w:themeColor="text1"/>
                <w:sz w:val="20"/>
                <w:szCs w:val="20"/>
              </w:rPr>
              <w:t xml:space="preserve">Laurent Vanni, PhD, Ingénieur de recherche IR2 - CNRS </w:t>
            </w:r>
          </w:p>
          <w:p w:rsidR="006C5C6C" w:rsidRPr="00780B05" w:rsidRDefault="006C5C6C" w:rsidP="006C5C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17h00–19h00</w:t>
            </w:r>
          </w:p>
          <w:p w:rsidR="005D797D" w:rsidRPr="003256C6" w:rsidRDefault="005D797D" w:rsidP="00E75A8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Pr="00C75A7B" w:rsidRDefault="005D797D" w:rsidP="00EC5430">
            <w:pPr>
              <w:rPr>
                <w:b/>
                <w:sz w:val="20"/>
                <w:szCs w:val="20"/>
              </w:rPr>
            </w:pPr>
          </w:p>
        </w:tc>
      </w:tr>
      <w:tr w:rsidR="00252665" w:rsidRPr="00C75A7B" w:rsidTr="006C5C6C">
        <w:trPr>
          <w:trHeight w:val="1770"/>
        </w:trPr>
        <w:tc>
          <w:tcPr>
            <w:tcW w:w="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Default="007D3040" w:rsidP="007D3040">
            <w:pPr>
              <w:rPr>
                <w:b/>
                <w:sz w:val="20"/>
                <w:szCs w:val="20"/>
              </w:rPr>
            </w:pPr>
          </w:p>
          <w:p w:rsidR="007D3040" w:rsidRDefault="007D3040" w:rsidP="007D3040">
            <w:pPr>
              <w:rPr>
                <w:b/>
                <w:sz w:val="20"/>
                <w:szCs w:val="20"/>
              </w:rPr>
            </w:pPr>
          </w:p>
          <w:p w:rsidR="007D3040" w:rsidRPr="00C75A7B" w:rsidRDefault="007D3040" w:rsidP="007D304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A8D" w:rsidRDefault="00E75A8D" w:rsidP="00E75A8D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11. 4. 2023.</w:t>
            </w:r>
          </w:p>
          <w:p w:rsidR="00816811" w:rsidRPr="003256C6" w:rsidRDefault="00816811" w:rsidP="00816811">
            <w:pPr>
              <w:spacing w:before="240"/>
              <w:rPr>
                <w:b/>
                <w:color w:val="000000" w:themeColor="text1"/>
                <w:sz w:val="20"/>
                <w:szCs w:val="20"/>
              </w:rPr>
            </w:pPr>
            <w:r w:rsidRPr="003256C6">
              <w:rPr>
                <w:b/>
                <w:color w:val="000000" w:themeColor="text1"/>
                <w:sz w:val="20"/>
                <w:szCs w:val="20"/>
              </w:rPr>
              <w:t xml:space="preserve">Predmet: </w:t>
            </w:r>
          </w:p>
          <w:p w:rsidR="00816811" w:rsidRPr="003256C6" w:rsidRDefault="00816811" w:rsidP="00816811">
            <w:pPr>
              <w:rPr>
                <w:i/>
                <w:color w:val="000000" w:themeColor="text1"/>
                <w:sz w:val="20"/>
                <w:szCs w:val="20"/>
              </w:rPr>
            </w:pPr>
            <w:r w:rsidRPr="003256C6">
              <w:rPr>
                <w:i/>
                <w:color w:val="000000" w:themeColor="text1"/>
                <w:sz w:val="20"/>
                <w:szCs w:val="20"/>
              </w:rPr>
              <w:t>Evropske integracije i migracije u medijskom i političkom diskursu</w:t>
            </w:r>
          </w:p>
          <w:p w:rsidR="00816811" w:rsidRPr="003256C6" w:rsidRDefault="00816811" w:rsidP="0081681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16811" w:rsidRPr="003256C6" w:rsidRDefault="00816811" w:rsidP="00816811">
            <w:pPr>
              <w:rPr>
                <w:b/>
                <w:color w:val="000000" w:themeColor="text1"/>
                <w:sz w:val="20"/>
                <w:szCs w:val="20"/>
              </w:rPr>
            </w:pPr>
            <w:r w:rsidRPr="003256C6">
              <w:rPr>
                <w:b/>
                <w:color w:val="000000" w:themeColor="text1"/>
                <w:sz w:val="20"/>
                <w:szCs w:val="20"/>
              </w:rPr>
              <w:t>doc.dr Sonja Špadijer</w:t>
            </w:r>
          </w:p>
          <w:p w:rsidR="00816811" w:rsidRDefault="00816811" w:rsidP="00816811">
            <w:pPr>
              <w:spacing w:before="240"/>
              <w:rPr>
                <w:b/>
                <w:sz w:val="20"/>
                <w:szCs w:val="20"/>
              </w:rPr>
            </w:pPr>
            <w:r w:rsidRPr="003256C6">
              <w:rPr>
                <w:b/>
                <w:color w:val="000000" w:themeColor="text1"/>
                <w:sz w:val="20"/>
                <w:szCs w:val="20"/>
              </w:rPr>
              <w:t>17h00–19h00</w:t>
            </w:r>
          </w:p>
          <w:p w:rsidR="007D3040" w:rsidRPr="00C75A7B" w:rsidRDefault="007D3040" w:rsidP="00E75A8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Pr="00C75A7B" w:rsidRDefault="007D3040" w:rsidP="00E75A8D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6C6" w:rsidRPr="003256C6" w:rsidRDefault="003256C6" w:rsidP="003256C6">
            <w:pPr>
              <w:spacing w:before="240"/>
              <w:rPr>
                <w:b/>
                <w:color w:val="000000" w:themeColor="text1"/>
                <w:sz w:val="20"/>
                <w:szCs w:val="20"/>
              </w:rPr>
            </w:pPr>
            <w:r w:rsidRPr="003256C6">
              <w:rPr>
                <w:b/>
                <w:color w:val="000000" w:themeColor="text1"/>
                <w:sz w:val="20"/>
                <w:szCs w:val="20"/>
              </w:rPr>
              <w:t>13. 4. 2023.</w:t>
            </w:r>
          </w:p>
          <w:p w:rsidR="003256C6" w:rsidRPr="003256C6" w:rsidRDefault="003256C6" w:rsidP="003256C6">
            <w:pPr>
              <w:spacing w:before="240"/>
              <w:rPr>
                <w:b/>
                <w:color w:val="000000" w:themeColor="text1"/>
                <w:sz w:val="20"/>
                <w:szCs w:val="20"/>
              </w:rPr>
            </w:pPr>
            <w:r w:rsidRPr="003256C6">
              <w:rPr>
                <w:b/>
                <w:color w:val="000000" w:themeColor="text1"/>
                <w:sz w:val="20"/>
                <w:szCs w:val="20"/>
              </w:rPr>
              <w:t>Radionica:</w:t>
            </w:r>
          </w:p>
          <w:p w:rsidR="003256C6" w:rsidRPr="003256C6" w:rsidRDefault="003256C6" w:rsidP="003256C6">
            <w:pPr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56C6">
              <w:rPr>
                <w:i/>
                <w:color w:val="000000" w:themeColor="text1"/>
                <w:sz w:val="20"/>
                <w:szCs w:val="20"/>
              </w:rPr>
              <w:t>Hyperbase: web plateform for analysing and visualizing textual data</w:t>
            </w:r>
          </w:p>
          <w:p w:rsidR="003256C6" w:rsidRPr="00DF5B3C" w:rsidRDefault="003256C6" w:rsidP="003256C6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256C6">
              <w:rPr>
                <w:b/>
                <w:color w:val="000000" w:themeColor="text1"/>
                <w:sz w:val="20"/>
                <w:szCs w:val="20"/>
              </w:rPr>
              <w:t>Laurent Vanni, PhD,</w:t>
            </w:r>
            <w:r w:rsidR="00DF5B3C" w:rsidRPr="003256C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F5B3C">
              <w:rPr>
                <w:b/>
                <w:color w:val="000000" w:themeColor="text1"/>
                <w:sz w:val="20"/>
                <w:szCs w:val="20"/>
              </w:rPr>
              <w:t>L’Université de Nice,</w:t>
            </w:r>
            <w:r w:rsidRPr="003256C6">
              <w:rPr>
                <w:b/>
                <w:color w:val="000000" w:themeColor="text1"/>
                <w:sz w:val="20"/>
                <w:szCs w:val="20"/>
              </w:rPr>
              <w:t xml:space="preserve"> Ingénieur de recherche IR2 - CNRS </w:t>
            </w:r>
          </w:p>
          <w:p w:rsidR="006C5C6C" w:rsidRDefault="006C5C6C" w:rsidP="006C5C6C">
            <w:pPr>
              <w:rPr>
                <w:b/>
                <w:sz w:val="20"/>
                <w:szCs w:val="20"/>
              </w:rPr>
            </w:pPr>
          </w:p>
          <w:p w:rsidR="006C5C6C" w:rsidRPr="00780B05" w:rsidRDefault="006C5C6C" w:rsidP="006C5C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17h00–19h00</w:t>
            </w:r>
          </w:p>
          <w:p w:rsidR="007D3040" w:rsidRPr="003256C6" w:rsidRDefault="007D3040" w:rsidP="007D304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Pr="00C75A7B" w:rsidRDefault="007D3040" w:rsidP="007D3040">
            <w:pPr>
              <w:rPr>
                <w:b/>
                <w:sz w:val="20"/>
                <w:szCs w:val="20"/>
              </w:rPr>
            </w:pPr>
          </w:p>
        </w:tc>
      </w:tr>
      <w:tr w:rsidR="00252665" w:rsidRPr="00C75A7B" w:rsidTr="006C5C6C">
        <w:trPr>
          <w:trHeight w:val="1740"/>
        </w:trPr>
        <w:tc>
          <w:tcPr>
            <w:tcW w:w="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Pr="00C75A7B" w:rsidRDefault="007D3040" w:rsidP="007D304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6C6" w:rsidRDefault="003256C6" w:rsidP="003256C6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18. 4. 2023.</w:t>
            </w:r>
          </w:p>
          <w:p w:rsidR="003256C6" w:rsidRDefault="003256C6" w:rsidP="003256C6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</w:p>
          <w:p w:rsidR="003256C6" w:rsidRDefault="003256C6" w:rsidP="003256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Jezički i prevodilački aspekti evropskih integracija</w:t>
            </w:r>
          </w:p>
          <w:p w:rsidR="003256C6" w:rsidRDefault="003256C6" w:rsidP="003256C6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doc.dr Olivera Vušović</w:t>
            </w:r>
          </w:p>
          <w:p w:rsidR="007D3040" w:rsidRPr="00C75A7B" w:rsidRDefault="003256C6" w:rsidP="003256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17h00-19h00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6C6" w:rsidRDefault="003256C6" w:rsidP="003256C6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19. 4. 2023.</w:t>
            </w:r>
          </w:p>
          <w:p w:rsidR="003256C6" w:rsidRDefault="003256C6" w:rsidP="003256C6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</w:p>
          <w:p w:rsidR="003256C6" w:rsidRDefault="003256C6" w:rsidP="003256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Jezički i prevodilački aspekti evropskih integracija</w:t>
            </w:r>
          </w:p>
          <w:p w:rsidR="003256C6" w:rsidRDefault="003256C6" w:rsidP="003256C6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doc.dr Olivera Vušović</w:t>
            </w:r>
          </w:p>
          <w:p w:rsidR="007D3040" w:rsidRPr="00C75A7B" w:rsidRDefault="003256C6" w:rsidP="003256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17h00-19h00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Pr="00C75A7B" w:rsidRDefault="007D3040" w:rsidP="003256C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Pr="00C75A7B" w:rsidRDefault="007D3040" w:rsidP="007D3040">
            <w:pPr>
              <w:rPr>
                <w:b/>
                <w:sz w:val="20"/>
                <w:szCs w:val="20"/>
              </w:rPr>
            </w:pPr>
          </w:p>
        </w:tc>
      </w:tr>
      <w:tr w:rsidR="00252665" w:rsidRPr="00C75A7B" w:rsidTr="006C5C6C">
        <w:trPr>
          <w:trHeight w:val="458"/>
        </w:trPr>
        <w:tc>
          <w:tcPr>
            <w:tcW w:w="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Default="007D3040" w:rsidP="007D304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B9A" w:rsidRPr="003256C6" w:rsidRDefault="00CC3B9A" w:rsidP="00CC3B9A">
            <w:pPr>
              <w:spacing w:before="240"/>
              <w:rPr>
                <w:b/>
                <w:color w:val="000000" w:themeColor="text1"/>
                <w:sz w:val="20"/>
                <w:szCs w:val="20"/>
              </w:rPr>
            </w:pPr>
            <w:r w:rsidRPr="003256C6">
              <w:rPr>
                <w:b/>
                <w:color w:val="000000" w:themeColor="text1"/>
                <w:sz w:val="20"/>
                <w:szCs w:val="20"/>
              </w:rPr>
              <w:t>25. 4. 2023.</w:t>
            </w:r>
          </w:p>
          <w:p w:rsidR="003256C6" w:rsidRDefault="003256C6" w:rsidP="003256C6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</w:p>
          <w:p w:rsidR="003256C6" w:rsidRDefault="003256C6" w:rsidP="003256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Jezički i prevodilački aspekti evropskih integracija</w:t>
            </w:r>
          </w:p>
          <w:p w:rsidR="003256C6" w:rsidRDefault="003256C6" w:rsidP="003256C6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doc.dr Olivera Vušović</w:t>
            </w:r>
          </w:p>
          <w:p w:rsidR="007D3040" w:rsidRPr="003256C6" w:rsidRDefault="003256C6" w:rsidP="003256C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17h00-19h00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811" w:rsidRPr="003256C6" w:rsidRDefault="00816811" w:rsidP="00816811">
            <w:pPr>
              <w:spacing w:before="24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</w:t>
            </w:r>
            <w:r w:rsidRPr="003256C6">
              <w:rPr>
                <w:b/>
                <w:color w:val="000000" w:themeColor="text1"/>
                <w:sz w:val="20"/>
                <w:szCs w:val="20"/>
              </w:rPr>
              <w:t>. 4. 2023.</w:t>
            </w:r>
          </w:p>
          <w:p w:rsidR="00816811" w:rsidRDefault="00816811" w:rsidP="00816811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</w:p>
          <w:p w:rsidR="00816811" w:rsidRDefault="00816811" w:rsidP="008168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Jezički i prevodilački aspekti evropskih integracija</w:t>
            </w:r>
          </w:p>
          <w:p w:rsidR="00816811" w:rsidRDefault="00816811" w:rsidP="00816811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doc.dr Olivera Vušović</w:t>
            </w:r>
          </w:p>
          <w:p w:rsidR="007D3040" w:rsidRPr="003256C6" w:rsidRDefault="00816811" w:rsidP="0081681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17h00-19h00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BFE" w:rsidRPr="003256C6" w:rsidRDefault="00C76BFE" w:rsidP="00816811">
            <w:pPr>
              <w:spacing w:before="2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Default="007D3040" w:rsidP="007D3040">
            <w:pPr>
              <w:rPr>
                <w:b/>
                <w:sz w:val="20"/>
                <w:szCs w:val="20"/>
              </w:rPr>
            </w:pPr>
          </w:p>
        </w:tc>
      </w:tr>
      <w:tr w:rsidR="00252665" w:rsidRPr="00C75A7B" w:rsidTr="006C5C6C">
        <w:trPr>
          <w:trHeight w:val="735"/>
        </w:trPr>
        <w:tc>
          <w:tcPr>
            <w:tcW w:w="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Pr="00C75A7B" w:rsidRDefault="005D797D" w:rsidP="00B1562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Pr="00C75A7B" w:rsidRDefault="005D797D" w:rsidP="00EC543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Pr="00C75A7B" w:rsidRDefault="005D797D" w:rsidP="00B1562F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3D0" w:rsidRPr="00C75A7B" w:rsidRDefault="005F03D0" w:rsidP="005F03D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7D" w:rsidRPr="00C75A7B" w:rsidRDefault="005D797D" w:rsidP="005D797D">
            <w:pPr>
              <w:rPr>
                <w:b/>
                <w:sz w:val="20"/>
                <w:szCs w:val="20"/>
              </w:rPr>
            </w:pPr>
          </w:p>
        </w:tc>
      </w:tr>
    </w:tbl>
    <w:p w:rsidR="00587719" w:rsidRDefault="00587719">
      <w:pPr>
        <w:spacing w:before="240" w:after="240"/>
        <w:rPr>
          <w:b/>
          <w:sz w:val="32"/>
          <w:szCs w:val="32"/>
        </w:rPr>
      </w:pPr>
    </w:p>
    <w:p w:rsidR="00587719" w:rsidRDefault="00587719">
      <w:pPr>
        <w:spacing w:before="240" w:after="240"/>
        <w:rPr>
          <w:b/>
          <w:sz w:val="32"/>
          <w:szCs w:val="32"/>
        </w:rPr>
      </w:pPr>
    </w:p>
    <w:p w:rsidR="00587719" w:rsidRDefault="00587719">
      <w:pPr>
        <w:spacing w:before="240" w:after="240"/>
        <w:rPr>
          <w:b/>
          <w:sz w:val="32"/>
          <w:szCs w:val="32"/>
        </w:rPr>
      </w:pPr>
    </w:p>
    <w:p w:rsidR="00587719" w:rsidRDefault="00587719">
      <w:pPr>
        <w:spacing w:before="240" w:after="240"/>
        <w:rPr>
          <w:b/>
          <w:sz w:val="32"/>
          <w:szCs w:val="32"/>
        </w:rPr>
      </w:pPr>
    </w:p>
    <w:p w:rsidR="00587719" w:rsidRDefault="00587719">
      <w:pPr>
        <w:spacing w:before="240" w:after="240"/>
        <w:rPr>
          <w:b/>
          <w:sz w:val="32"/>
          <w:szCs w:val="32"/>
        </w:rPr>
      </w:pPr>
    </w:p>
    <w:p w:rsidR="00587719" w:rsidRDefault="00587719">
      <w:pPr>
        <w:spacing w:before="240" w:after="240"/>
        <w:rPr>
          <w:b/>
          <w:sz w:val="32"/>
          <w:szCs w:val="32"/>
        </w:rPr>
      </w:pPr>
    </w:p>
    <w:p w:rsidR="00587719" w:rsidRDefault="00587719">
      <w:pPr>
        <w:spacing w:before="240" w:after="240"/>
        <w:rPr>
          <w:b/>
          <w:sz w:val="32"/>
          <w:szCs w:val="32"/>
        </w:rPr>
      </w:pPr>
    </w:p>
    <w:p w:rsidR="00587719" w:rsidRDefault="00587719">
      <w:pPr>
        <w:spacing w:before="240" w:after="240"/>
        <w:rPr>
          <w:b/>
          <w:sz w:val="32"/>
          <w:szCs w:val="32"/>
        </w:rPr>
      </w:pPr>
    </w:p>
    <w:p w:rsidR="00587719" w:rsidRDefault="00587719">
      <w:pPr>
        <w:spacing w:before="240" w:after="240"/>
        <w:rPr>
          <w:b/>
          <w:sz w:val="32"/>
          <w:szCs w:val="32"/>
        </w:rPr>
      </w:pPr>
    </w:p>
    <w:p w:rsidR="00587719" w:rsidRDefault="00587719">
      <w:pPr>
        <w:spacing w:before="240" w:after="240"/>
        <w:rPr>
          <w:b/>
          <w:sz w:val="32"/>
          <w:szCs w:val="32"/>
        </w:rPr>
      </w:pPr>
    </w:p>
    <w:p w:rsidR="00587719" w:rsidRDefault="00587719">
      <w:pPr>
        <w:spacing w:before="240" w:after="240"/>
        <w:rPr>
          <w:b/>
          <w:sz w:val="32"/>
          <w:szCs w:val="32"/>
        </w:rPr>
      </w:pPr>
    </w:p>
    <w:p w:rsidR="00587719" w:rsidRDefault="00587719">
      <w:pPr>
        <w:spacing w:before="240" w:after="240"/>
        <w:rPr>
          <w:b/>
          <w:sz w:val="32"/>
          <w:szCs w:val="32"/>
        </w:rPr>
      </w:pPr>
    </w:p>
    <w:p w:rsidR="00EC5430" w:rsidRPr="006A7388" w:rsidRDefault="00FC7BDA">
      <w:pPr>
        <w:spacing w:before="240" w:after="240"/>
        <w:rPr>
          <w:b/>
          <w:sz w:val="32"/>
          <w:szCs w:val="32"/>
        </w:rPr>
      </w:pPr>
      <w:r w:rsidRPr="006A7388">
        <w:rPr>
          <w:b/>
          <w:sz w:val="32"/>
          <w:szCs w:val="32"/>
        </w:rPr>
        <w:t>MAJ</w:t>
      </w:r>
      <w:r w:rsidR="00612A61">
        <w:rPr>
          <w:b/>
          <w:sz w:val="32"/>
          <w:szCs w:val="32"/>
        </w:rPr>
        <w:t xml:space="preserve"> 2023.</w:t>
      </w:r>
    </w:p>
    <w:tbl>
      <w:tblPr>
        <w:tblStyle w:val="a"/>
        <w:tblW w:w="10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3119"/>
        <w:gridCol w:w="5386"/>
        <w:gridCol w:w="567"/>
        <w:gridCol w:w="567"/>
      </w:tblGrid>
      <w:tr w:rsidR="00FC7BDA" w:rsidTr="00F94B37">
        <w:trPr>
          <w:trHeight w:val="232"/>
          <w:tblHeader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E5D69" w:rsidRDefault="00FC7BDA" w:rsidP="008B282E">
            <w:pPr>
              <w:rPr>
                <w:b/>
                <w:sz w:val="20"/>
                <w:szCs w:val="20"/>
                <w:highlight w:val="cyan"/>
              </w:rPr>
            </w:pPr>
            <w:r w:rsidRPr="005F03D0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FC7BDA" w:rsidRPr="00C75A7B" w:rsidTr="00F94B37">
        <w:trPr>
          <w:trHeight w:val="237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Default="00FC7BDA" w:rsidP="008B282E">
            <w:pPr>
              <w:rPr>
                <w:b/>
                <w:sz w:val="20"/>
                <w:szCs w:val="20"/>
              </w:rPr>
            </w:pPr>
          </w:p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EC5C3E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A8D" w:rsidRDefault="00E75A8D" w:rsidP="009B442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3. 5. 2023.</w:t>
            </w:r>
          </w:p>
          <w:p w:rsidR="009B4428" w:rsidRDefault="009B4428" w:rsidP="009B4428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B4428" w:rsidRDefault="009B4428" w:rsidP="009B44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Uloga značajnih istorijskih epoha, sporazuma, ličnosti, frankofonije i crnogorske dijaspore u stvaranju evropskih vrijednosti</w:t>
            </w:r>
          </w:p>
          <w:p w:rsidR="009B4428" w:rsidRDefault="009B4428" w:rsidP="009B4428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dr Dragan Bogojević</w:t>
            </w:r>
          </w:p>
          <w:p w:rsidR="00FC7BDA" w:rsidRPr="00C75A7B" w:rsidRDefault="00E75A8D" w:rsidP="009B44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17h00-19</w:t>
            </w:r>
            <w:r w:rsidR="009B4428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  <w:lang w:val="hr-HR"/>
              </w:rPr>
              <w:t>0</w:t>
            </w:r>
            <w:r w:rsidR="009B44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</w:tr>
      <w:tr w:rsidR="007D3040" w:rsidRPr="00C75A7B" w:rsidTr="00F94B37">
        <w:trPr>
          <w:trHeight w:val="252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Pr="00C75A7B" w:rsidRDefault="007D3040" w:rsidP="00EC5C3E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3E" w:rsidRDefault="00EC5C3E" w:rsidP="00EC5C3E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9. 5. 2023.</w:t>
            </w:r>
          </w:p>
          <w:p w:rsidR="00EC5C3E" w:rsidRDefault="00EC5C3E" w:rsidP="00EC5C3E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EC5C3E" w:rsidRDefault="00EC5C3E" w:rsidP="00EC5C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Uloga značajnih istorijskih epoha, sporazuma, ličnosti, frankofonije i crnogorske dijaspore u stvaranju evropskih vrijednosti</w:t>
            </w:r>
          </w:p>
          <w:p w:rsidR="00EC5C3E" w:rsidRDefault="00EC5C3E" w:rsidP="00EC5C3E">
            <w:pPr>
              <w:rPr>
                <w:i/>
                <w:sz w:val="20"/>
                <w:szCs w:val="20"/>
              </w:rPr>
            </w:pPr>
          </w:p>
          <w:p w:rsidR="00EC5C3E" w:rsidRDefault="00EC5C3E" w:rsidP="00EC5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dr Dragan Bogojević</w:t>
            </w:r>
          </w:p>
          <w:p w:rsidR="00EC5C3E" w:rsidRDefault="00EC5C3E" w:rsidP="00EC5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17h00-19h</w:t>
            </w:r>
            <w:r>
              <w:rPr>
                <w:b/>
                <w:sz w:val="20"/>
                <w:szCs w:val="20"/>
                <w:lang w:val="hr-HR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  <w:p w:rsidR="007D3040" w:rsidRPr="00C75A7B" w:rsidRDefault="007D3040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A8D" w:rsidRDefault="00E75A8D" w:rsidP="00E75A8D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10. 5. 2023.</w:t>
            </w:r>
          </w:p>
          <w:p w:rsidR="00E75A8D" w:rsidRDefault="00E75A8D" w:rsidP="00E75A8D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E75A8D" w:rsidRDefault="00E75A8D" w:rsidP="00E75A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Uloga značajnih istorijskih epoha, sporazuma, ličnosti, frankofonije i crnogorske dijaspore u stvaranju evropskih vrijednosti</w:t>
            </w:r>
          </w:p>
          <w:p w:rsidR="00E75A8D" w:rsidRDefault="00E75A8D" w:rsidP="00E75A8D">
            <w:pPr>
              <w:rPr>
                <w:b/>
                <w:sz w:val="20"/>
                <w:szCs w:val="20"/>
              </w:rPr>
            </w:pPr>
          </w:p>
          <w:p w:rsidR="007D3040" w:rsidRDefault="00E75A8D" w:rsidP="00E75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dr Dragan Bogojević</w:t>
            </w:r>
          </w:p>
          <w:p w:rsidR="00242A31" w:rsidRDefault="00242A31" w:rsidP="00242A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17h00-19h</w:t>
            </w:r>
            <w:r>
              <w:rPr>
                <w:b/>
                <w:sz w:val="20"/>
                <w:szCs w:val="20"/>
                <w:lang w:val="hr-HR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  <w:p w:rsidR="00242A31" w:rsidRPr="00C75A7B" w:rsidRDefault="00242A31" w:rsidP="00E75A8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Pr="00C75A7B" w:rsidRDefault="007D3040" w:rsidP="007D304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40" w:rsidRPr="00C75A7B" w:rsidRDefault="007D3040" w:rsidP="007D3040">
            <w:pPr>
              <w:rPr>
                <w:b/>
                <w:sz w:val="20"/>
                <w:szCs w:val="20"/>
              </w:rPr>
            </w:pPr>
          </w:p>
        </w:tc>
      </w:tr>
      <w:tr w:rsidR="00FC7BDA" w:rsidRPr="00C75A7B" w:rsidTr="00F94B37">
        <w:trPr>
          <w:trHeight w:val="266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A31" w:rsidRPr="00C75A7B" w:rsidRDefault="00242A31" w:rsidP="00EC5C3E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3E" w:rsidRDefault="00EC5C3E" w:rsidP="00EC5C3E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16. 5. 2023.</w:t>
            </w:r>
          </w:p>
          <w:p w:rsidR="00EC5C3E" w:rsidRDefault="00EC5C3E" w:rsidP="00EC5C3E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EC5C3E" w:rsidRDefault="00EC5C3E" w:rsidP="00EC5C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Uloga značajnih istorijskih epoha, sporazuma, ličnosti, frankofonije i crnogorske dijaspore u stvaranju evropskih vrijednosti</w:t>
            </w:r>
          </w:p>
          <w:p w:rsidR="00EC5C3E" w:rsidRDefault="00EC5C3E" w:rsidP="00EC5C3E">
            <w:pPr>
              <w:rPr>
                <w:b/>
                <w:sz w:val="20"/>
                <w:szCs w:val="20"/>
              </w:rPr>
            </w:pPr>
          </w:p>
          <w:p w:rsidR="00EC5C3E" w:rsidRDefault="00EC5C3E" w:rsidP="00EC5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dr Dragan Bogojević</w:t>
            </w:r>
          </w:p>
          <w:p w:rsidR="00EC5C3E" w:rsidRDefault="00EC5C3E" w:rsidP="00EC5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17h00-19h</w:t>
            </w:r>
            <w:r>
              <w:rPr>
                <w:b/>
                <w:sz w:val="20"/>
                <w:szCs w:val="20"/>
                <w:lang w:val="hr-HR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268" w:rsidRDefault="00003268" w:rsidP="00E75A8D">
            <w:pPr>
              <w:rPr>
                <w:b/>
                <w:sz w:val="20"/>
                <w:szCs w:val="20"/>
                <w:highlight w:val="cyan"/>
              </w:rPr>
            </w:pPr>
          </w:p>
          <w:p w:rsidR="00003268" w:rsidRDefault="00003268" w:rsidP="00E75A8D">
            <w:pPr>
              <w:rPr>
                <w:b/>
                <w:sz w:val="20"/>
                <w:szCs w:val="20"/>
                <w:highlight w:val="cyan"/>
              </w:rPr>
            </w:pPr>
          </w:p>
          <w:p w:rsidR="00E00944" w:rsidRPr="004A7FE4" w:rsidRDefault="004A7FE4" w:rsidP="00E75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E00944" w:rsidRPr="004A7FE4">
              <w:rPr>
                <w:b/>
                <w:sz w:val="20"/>
                <w:szCs w:val="20"/>
                <w:highlight w:val="cyan"/>
              </w:rPr>
              <w:t>17. MAJ 2023.</w:t>
            </w:r>
          </w:p>
          <w:p w:rsidR="00E00944" w:rsidRPr="004A7FE4" w:rsidRDefault="00E00944" w:rsidP="00E75A8D">
            <w:pPr>
              <w:rPr>
                <w:b/>
                <w:sz w:val="20"/>
                <w:szCs w:val="20"/>
              </w:rPr>
            </w:pPr>
          </w:p>
          <w:p w:rsidR="00FC7BDA" w:rsidRDefault="00587719" w:rsidP="00E75A8D">
            <w:pPr>
              <w:rPr>
                <w:b/>
                <w:sz w:val="20"/>
                <w:szCs w:val="20"/>
              </w:rPr>
            </w:pPr>
            <w:r w:rsidRPr="004A7FE4">
              <w:rPr>
                <w:b/>
                <w:sz w:val="20"/>
                <w:szCs w:val="20"/>
              </w:rPr>
              <w:t>PANEL povodom obilježavanja mjeseca</w:t>
            </w:r>
            <w:r w:rsidR="00E00944" w:rsidRPr="004A7FE4">
              <w:rPr>
                <w:b/>
                <w:sz w:val="20"/>
                <w:szCs w:val="20"/>
              </w:rPr>
              <w:t xml:space="preserve"> EVROPE</w:t>
            </w:r>
          </w:p>
          <w:p w:rsidR="00E00944" w:rsidRDefault="00E00944" w:rsidP="00E75A8D">
            <w:pPr>
              <w:rPr>
                <w:b/>
                <w:sz w:val="20"/>
                <w:szCs w:val="20"/>
              </w:rPr>
            </w:pPr>
          </w:p>
          <w:p w:rsidR="00E00944" w:rsidRDefault="00E00944" w:rsidP="00E75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FILOLOSKI FAKULTET UCG </w:t>
            </w:r>
            <w:r w:rsidR="00587719">
              <w:rPr>
                <w:b/>
                <w:sz w:val="20"/>
                <w:szCs w:val="20"/>
              </w:rPr>
              <w:t>i</w:t>
            </w:r>
          </w:p>
          <w:p w:rsidR="00E00944" w:rsidRPr="00C75A7B" w:rsidRDefault="00E00944" w:rsidP="00E75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ERASMUS KANCELARIJA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E75A8D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FC7BDA" w:rsidRPr="00C75A7B" w:rsidTr="00F94B37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DA" w:rsidRPr="00C75A7B" w:rsidRDefault="00FC7BDA" w:rsidP="007D3040">
            <w:pPr>
              <w:rPr>
                <w:b/>
                <w:sz w:val="20"/>
                <w:szCs w:val="20"/>
              </w:rPr>
            </w:pPr>
          </w:p>
        </w:tc>
      </w:tr>
    </w:tbl>
    <w:p w:rsidR="00FC7BDA" w:rsidRDefault="00FC7BDA" w:rsidP="00E60162">
      <w:pPr>
        <w:spacing w:before="240" w:after="240"/>
        <w:rPr>
          <w:b/>
          <w:sz w:val="24"/>
          <w:szCs w:val="24"/>
        </w:rPr>
      </w:pPr>
    </w:p>
    <w:sectPr w:rsidR="00FC7BDA" w:rsidSect="00471B9D">
      <w:headerReference w:type="default" r:id="rId9"/>
      <w:pgSz w:w="11910" w:h="16850"/>
      <w:pgMar w:top="560" w:right="860" w:bottom="280" w:left="860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60" w:rsidRDefault="002C4460">
      <w:r>
        <w:separator/>
      </w:r>
    </w:p>
  </w:endnote>
  <w:endnote w:type="continuationSeparator" w:id="0">
    <w:p w:rsidR="002C4460" w:rsidRDefault="002C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60" w:rsidRDefault="002C4460">
      <w:r>
        <w:separator/>
      </w:r>
    </w:p>
  </w:footnote>
  <w:footnote w:type="continuationSeparator" w:id="0">
    <w:p w:rsidR="002C4460" w:rsidRDefault="002C4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7E1" w:rsidRDefault="00F96DDF" w:rsidP="00471B9D">
    <w:pPr>
      <w:spacing w:before="600" w:after="480"/>
      <w:ind w:right="23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5226050</wp:posOffset>
          </wp:positionH>
          <wp:positionV relativeFrom="paragraph">
            <wp:posOffset>121920</wp:posOffset>
          </wp:positionV>
          <wp:extent cx="933450" cy="5753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575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C82">
      <w:rPr>
        <w:noProof/>
        <w:lang w:val="en-US"/>
      </w:rPr>
      <mc:AlternateContent>
        <mc:Choice Requires="wps">
          <w:drawing>
            <wp:anchor distT="114300" distB="114300" distL="114300" distR="114300" simplePos="0" relativeHeight="251658240" behindDoc="1" locked="0" layoutInCell="1" hidden="0" allowOverlap="1">
              <wp:simplePos x="0" y="0"/>
              <wp:positionH relativeFrom="column">
                <wp:posOffset>4648200</wp:posOffset>
              </wp:positionH>
              <wp:positionV relativeFrom="paragraph">
                <wp:posOffset>685800</wp:posOffset>
              </wp:positionV>
              <wp:extent cx="1981200" cy="62028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29225" y="419475"/>
                        <a:ext cx="2019300" cy="61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A07E1" w:rsidRDefault="00BB7C82">
                          <w:pPr>
                            <w:spacing w:before="13"/>
                            <w:ind w:left="118" w:firstLine="118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</w:rPr>
                            <w:t>Erasmus+ Programme</w:t>
                          </w:r>
                        </w:p>
                        <w:p w:rsidR="001A07E1" w:rsidRDefault="00BB7C82">
                          <w:pPr>
                            <w:spacing w:before="1"/>
                            <w:ind w:left="118" w:right="86" w:firstLine="118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</w:rPr>
                            <w:t>ERASMUS Jean Monnet LS type I and II</w:t>
                          </w:r>
                        </w:p>
                        <w:p w:rsidR="001A07E1" w:rsidRDefault="00BB7C82">
                          <w:pPr>
                            <w:spacing w:before="1"/>
                            <w:ind w:left="118" w:right="86" w:firstLine="118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</w:rPr>
                            <w:t>Project Reference: 101047685 – EMIMI – ERASMUS-JMO-2021 MODULE – HEI-TCH-RSCH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6pt;margin-top:54pt;width:156pt;height:48.85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" filled="f" stroked="f">
              <v:textbox style="mso-fit-shape-to-text:t" inset="2.53958mm,2.53958mm,2.53958mm,2.53958mm">
                <w:txbxContent>
                  <w:p w:rsidR="001A07E1" w:rsidRDefault="00BB7C82">
                    <w:pPr>
                      <w:spacing w:before="13"/>
                      <w:ind w:left="118" w:firstLine="118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</w:rPr>
                      <w:t>Erasmus+ Programme</w:t>
                    </w:r>
                  </w:p>
                  <w:p w:rsidR="001A07E1" w:rsidRDefault="00BB7C82">
                    <w:pPr>
                      <w:spacing w:before="1"/>
                      <w:ind w:left="118" w:right="86" w:firstLine="118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</w:rPr>
                      <w:t>ERASMUS Jean Monnet LS type I and II</w:t>
                    </w:r>
                  </w:p>
                  <w:p w:rsidR="001A07E1" w:rsidRDefault="00BB7C82">
                    <w:pPr>
                      <w:spacing w:before="1"/>
                      <w:ind w:left="118" w:right="86" w:firstLine="118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</w:rPr>
                      <w:t>Project Reference: 101047685 – EMIMI – ERASMUS-JMO-2021 MODULE – HEI-TCH-RSCH</w:t>
                    </w:r>
                  </w:p>
                </w:txbxContent>
              </v:textbox>
            </v:shape>
          </w:pict>
        </mc:Fallback>
      </mc:AlternateContent>
    </w:r>
    <w:r w:rsidR="00BB7C82"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295275</wp:posOffset>
          </wp:positionH>
          <wp:positionV relativeFrom="paragraph">
            <wp:posOffset>114300</wp:posOffset>
          </wp:positionV>
          <wp:extent cx="896937" cy="553251"/>
          <wp:effectExtent l="0" t="0" r="0" b="0"/>
          <wp:wrapTopAndBottom distT="114300" distB="11430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6937" cy="5532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B7C82">
      <w:rPr>
        <w:noProof/>
        <w:lang w:val="en-US"/>
      </w:rPr>
      <mc:AlternateContent>
        <mc:Choice Requires="wps">
          <w:drawing>
            <wp:anchor distT="114300" distB="114300" distL="114300" distR="114300" simplePos="0" relativeHeight="251661312" behindDoc="1" locked="0" layoutInCell="1" hidden="0" allowOverlap="1">
              <wp:simplePos x="0" y="0"/>
              <wp:positionH relativeFrom="column">
                <wp:posOffset>-266699</wp:posOffset>
              </wp:positionH>
              <wp:positionV relativeFrom="paragraph">
                <wp:posOffset>704850</wp:posOffset>
              </wp:positionV>
              <wp:extent cx="1916113" cy="585073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60950" y="439000"/>
                        <a:ext cx="2478000" cy="73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A07E1" w:rsidRDefault="00BB7C8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Jean Monnet Module for Multidisciplinary studies on integration and migration through intercultural dialogue</w:t>
                          </w:r>
                        </w:p>
                        <w:p w:rsidR="001A07E1" w:rsidRDefault="00BB7C8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www.emimi.ucg.ac.me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21pt;margin-top:55.5pt;width:150.9pt;height:46.05pt;z-index:-25165516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" filled="f" stroked="f">
              <v:textbox style="mso-fit-shape-to-text:t" inset="2.53958mm,2.53958mm,2.53958mm,2.53958mm">
                <w:txbxContent>
                  <w:p w:rsidR="001A07E1" w:rsidRDefault="00BB7C82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Jean Monnet Module for Multidisciplinary studies on integration and migration through intercultural dialogue</w:t>
                    </w:r>
                  </w:p>
                  <w:p w:rsidR="001A07E1" w:rsidRDefault="00BB7C82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www.emimi.ucg.ac.me</w:t>
                    </w:r>
                  </w:p>
                </w:txbxContent>
              </v:textbox>
            </v:shape>
          </w:pict>
        </mc:Fallback>
      </mc:AlternateContent>
    </w:r>
    <w:r w:rsidR="00BB7C82">
      <w:rPr>
        <w:noProof/>
        <w:lang w:val="en-US"/>
      </w:rPr>
      <w:drawing>
        <wp:anchor distT="114300" distB="114300" distL="114300" distR="114300" simplePos="0" relativeHeight="251662336" behindDoc="0" locked="0" layoutInCell="1" hidden="0" allowOverlap="1">
          <wp:simplePos x="0" y="0"/>
          <wp:positionH relativeFrom="column">
            <wp:posOffset>2695575</wp:posOffset>
          </wp:positionH>
          <wp:positionV relativeFrom="paragraph">
            <wp:posOffset>123825</wp:posOffset>
          </wp:positionV>
          <wp:extent cx="895350" cy="579943"/>
          <wp:effectExtent l="0" t="0" r="0" b="0"/>
          <wp:wrapTopAndBottom distT="114300" distB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579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B7C82">
      <w:rPr>
        <w:noProof/>
        <w:lang w:val="en-US"/>
      </w:rPr>
      <mc:AlternateContent>
        <mc:Choice Requires="wps">
          <w:drawing>
            <wp:anchor distT="114300" distB="114300" distL="114300" distR="114300" simplePos="0" relativeHeight="251663360" behindDoc="1" locked="0" layoutInCell="1" hidden="0" allowOverlap="1">
              <wp:simplePos x="0" y="0"/>
              <wp:positionH relativeFrom="column">
                <wp:posOffset>2366963</wp:posOffset>
              </wp:positionH>
              <wp:positionV relativeFrom="paragraph">
                <wp:posOffset>762000</wp:posOffset>
              </wp:positionV>
              <wp:extent cx="1552575" cy="5238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868225" y="536550"/>
                        <a:ext cx="1531500" cy="50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A07E1" w:rsidRDefault="00BB7C8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University of </w:t>
                          </w:r>
                        </w:p>
                        <w:p w:rsidR="001A07E1" w:rsidRDefault="00BB7C8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Montenegro</w:t>
                          </w:r>
                        </w:p>
                        <w:p w:rsidR="001A07E1" w:rsidRDefault="00BB7C8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www.ucg.ac.me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8" type="#_x0000_t202" style="position:absolute;margin-left:186.4pt;margin-top:60pt;width:122.25pt;height:41.25pt;z-index:-25165312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" filled="f" stroked="f">
              <v:textbox style="mso-fit-shape-to-text:t" inset="2.53958mm,2.53958mm,2.53958mm,2.53958mm">
                <w:txbxContent>
                  <w:p w:rsidR="001A07E1" w:rsidRDefault="00BB7C8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University of </w:t>
                    </w:r>
                  </w:p>
                  <w:p w:rsidR="001A07E1" w:rsidRDefault="00BB7C8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Montenegro</w:t>
                    </w:r>
                  </w:p>
                  <w:p w:rsidR="001A07E1" w:rsidRDefault="00BB7C8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www.ucg.ac.me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B4AE5"/>
    <w:multiLevelType w:val="multilevel"/>
    <w:tmpl w:val="EE88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E1"/>
    <w:rsid w:val="00003268"/>
    <w:rsid w:val="00067613"/>
    <w:rsid w:val="00083CB9"/>
    <w:rsid w:val="000A0730"/>
    <w:rsid w:val="001821A5"/>
    <w:rsid w:val="001A07E1"/>
    <w:rsid w:val="002422D0"/>
    <w:rsid w:val="00242A31"/>
    <w:rsid w:val="00252665"/>
    <w:rsid w:val="00271E9C"/>
    <w:rsid w:val="002B10D8"/>
    <w:rsid w:val="002C4460"/>
    <w:rsid w:val="003256C6"/>
    <w:rsid w:val="00380806"/>
    <w:rsid w:val="003E44D9"/>
    <w:rsid w:val="00471B9D"/>
    <w:rsid w:val="004A7FE4"/>
    <w:rsid w:val="004D64E0"/>
    <w:rsid w:val="00545C2D"/>
    <w:rsid w:val="00556802"/>
    <w:rsid w:val="0056193A"/>
    <w:rsid w:val="00587719"/>
    <w:rsid w:val="005D797D"/>
    <w:rsid w:val="005F03D0"/>
    <w:rsid w:val="00612A61"/>
    <w:rsid w:val="0064329A"/>
    <w:rsid w:val="006A7388"/>
    <w:rsid w:val="006C5C6C"/>
    <w:rsid w:val="006F49F6"/>
    <w:rsid w:val="006F53FD"/>
    <w:rsid w:val="007373D1"/>
    <w:rsid w:val="00741145"/>
    <w:rsid w:val="00780B05"/>
    <w:rsid w:val="007C7CB7"/>
    <w:rsid w:val="007D3040"/>
    <w:rsid w:val="00807832"/>
    <w:rsid w:val="00816811"/>
    <w:rsid w:val="008413E7"/>
    <w:rsid w:val="009268B0"/>
    <w:rsid w:val="00980821"/>
    <w:rsid w:val="009B4428"/>
    <w:rsid w:val="00B1562F"/>
    <w:rsid w:val="00BA1590"/>
    <w:rsid w:val="00BA5654"/>
    <w:rsid w:val="00BB7C82"/>
    <w:rsid w:val="00C75A7B"/>
    <w:rsid w:val="00C76BFE"/>
    <w:rsid w:val="00CB462D"/>
    <w:rsid w:val="00CC3B9A"/>
    <w:rsid w:val="00CE5D69"/>
    <w:rsid w:val="00D60BEC"/>
    <w:rsid w:val="00D90DA9"/>
    <w:rsid w:val="00DF5B3C"/>
    <w:rsid w:val="00E00944"/>
    <w:rsid w:val="00E60162"/>
    <w:rsid w:val="00E75A8D"/>
    <w:rsid w:val="00EC20B9"/>
    <w:rsid w:val="00EC5430"/>
    <w:rsid w:val="00EC5C3E"/>
    <w:rsid w:val="00ED789B"/>
    <w:rsid w:val="00EF0553"/>
    <w:rsid w:val="00F74E5C"/>
    <w:rsid w:val="00F94B37"/>
    <w:rsid w:val="00F96DDF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D7EEC6-680C-4AA5-9A47-D9636D23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m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1B9D"/>
    <w:pPr>
      <w:autoSpaceDE w:val="0"/>
      <w:autoSpaceDN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E22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2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E22E0"/>
    <w:pPr>
      <w:spacing w:before="1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E22E0"/>
    <w:rPr>
      <w:rFonts w:ascii="Calibri" w:eastAsia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22E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CE22E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2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2E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E22E0"/>
    <w:rPr>
      <w:vertAlign w:val="superscript"/>
    </w:rPr>
  </w:style>
  <w:style w:type="character" w:styleId="Hyperlink">
    <w:name w:val="Hyperlink"/>
    <w:uiPriority w:val="99"/>
    <w:unhideWhenUsed/>
    <w:rsid w:val="00CE22E0"/>
    <w:rPr>
      <w:color w:val="0563C1"/>
      <w:u w:val="single"/>
    </w:rPr>
  </w:style>
  <w:style w:type="table" w:styleId="TableGrid">
    <w:name w:val="Table Grid"/>
    <w:basedOn w:val="TableNormal"/>
    <w:uiPriority w:val="39"/>
    <w:rsid w:val="00CE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B9D"/>
  </w:style>
  <w:style w:type="paragraph" w:styleId="Footer">
    <w:name w:val="footer"/>
    <w:basedOn w:val="Normal"/>
    <w:link w:val="FooterChar"/>
    <w:uiPriority w:val="99"/>
    <w:unhideWhenUsed/>
    <w:rsid w:val="00471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l.unice.fr/membres/Laurent.Van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IoWN0JQecjq7X/iXgZ/8UEqmQ==">AMUW2mXKrMETspoLyFzVuJ0MyFHk9U0SHCfuNskMoBLvK6SmOfmC8uhqKXbUXSC6XweifwdBWPZwITsVu1s1NteQWl9A3vgD8qyhAbIKxvi266wjF0Djzd8=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2651</TotalTime>
  <Pages>7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34</cp:revision>
  <cp:lastPrinted>2023-02-08T21:58:00Z</cp:lastPrinted>
  <dcterms:created xsi:type="dcterms:W3CDTF">2022-05-02T13:00:00Z</dcterms:created>
  <dcterms:modified xsi:type="dcterms:W3CDTF">2024-02-15T12:07:00Z</dcterms:modified>
</cp:coreProperties>
</file>